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7" w:rsidRDefault="00456287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87" w:rsidRDefault="00456287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13" w:rsidRPr="00EA3342" w:rsidRDefault="00847213" w:rsidP="0084721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Картотека</w:t>
      </w:r>
    </w:p>
    <w:p w:rsidR="00847213" w:rsidRPr="00EA3342" w:rsidRDefault="00847213" w:rsidP="008472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дидактических игр</w:t>
      </w:r>
      <w:r w:rsidRPr="00EA33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</w:t>
      </w:r>
      <w:r w:rsidR="00DC13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познавательному развитию</w:t>
      </w:r>
    </w:p>
    <w:p w:rsidR="00847213" w:rsidRPr="00F36BDE" w:rsidRDefault="00847213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6B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Возрастная группа: </w:t>
      </w:r>
      <w:r w:rsidR="005A23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первая ранняя</w:t>
      </w:r>
    </w:p>
    <w:p w:rsidR="00847213" w:rsidRPr="00EA3342" w:rsidRDefault="00847213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213" w:rsidRDefault="00847213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287" w:rsidRPr="00EA3342" w:rsidRDefault="00456287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214CCE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84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0" w:rsidRDefault="006D0790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0" w:rsidRDefault="006D0790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0" w:rsidRDefault="006D0790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0" w:rsidRDefault="006D0790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90" w:rsidRDefault="006D0790" w:rsidP="0084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EA3342" w:rsidRDefault="00847213" w:rsidP="006D0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5A23CD" w:rsidRDefault="00ED1C85" w:rsidP="008472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23CD">
        <w:rPr>
          <w:rFonts w:ascii="Times New Roman" w:hAnsi="Times New Roman" w:cs="Times New Roman"/>
          <w:b/>
          <w:sz w:val="20"/>
          <w:szCs w:val="20"/>
        </w:rPr>
        <w:t>Содержание:</w:t>
      </w:r>
    </w:p>
    <w:p w:rsidR="00EA0F3B" w:rsidRPr="005A23CD" w:rsidRDefault="00EA0F3B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Кто в домике живет?</w:t>
      </w:r>
    </w:p>
    <w:p w:rsidR="00AC47B9" w:rsidRPr="005A23CD" w:rsidRDefault="00AC47B9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Найди мишку</w:t>
      </w:r>
    </w:p>
    <w:p w:rsidR="005516AB" w:rsidRPr="005A23CD" w:rsidRDefault="005516AB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Сравнение игрушек</w:t>
      </w:r>
    </w:p>
    <w:p w:rsidR="00125088" w:rsidRPr="005A23CD" w:rsidRDefault="00125088" w:rsidP="0012508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Где кукла Ляля?</w:t>
      </w:r>
    </w:p>
    <w:p w:rsidR="00756AD0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Узнай и назови овощи </w:t>
      </w:r>
    </w:p>
    <w:p w:rsidR="00756AD0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Овощи и фрукты </w:t>
      </w:r>
    </w:p>
    <w:p w:rsidR="00756AD0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Обитатели бабушкиного двора </w:t>
      </w:r>
    </w:p>
    <w:p w:rsidR="00756AD0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Кто как голос подает </w:t>
      </w:r>
    </w:p>
    <w:p w:rsidR="00125088" w:rsidRPr="005A23CD" w:rsidRDefault="00125088" w:rsidP="009A63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Кто это?</w:t>
      </w:r>
    </w:p>
    <w:p w:rsidR="009A63B8" w:rsidRPr="005A23CD" w:rsidRDefault="009A63B8" w:rsidP="009A63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Посуда</w:t>
      </w:r>
    </w:p>
    <w:p w:rsidR="00756AD0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Что за чем?</w:t>
      </w:r>
    </w:p>
    <w:p w:rsidR="000F7C79" w:rsidRPr="005A23CD" w:rsidRDefault="000F7C79" w:rsidP="000F7C7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Положи предмет</w:t>
      </w:r>
    </w:p>
    <w:p w:rsidR="000F7C79" w:rsidRPr="005A23CD" w:rsidRDefault="000F7C79" w:rsidP="000F7C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Одень куклу</w:t>
      </w:r>
    </w:p>
    <w:p w:rsidR="00847213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Кто за елкой</w:t>
      </w:r>
    </w:p>
    <w:p w:rsidR="00847213" w:rsidRPr="005A23CD" w:rsidRDefault="003D766B" w:rsidP="003D766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Чего не хватает?</w:t>
      </w:r>
    </w:p>
    <w:p w:rsidR="00847213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Чей детеныш?</w:t>
      </w:r>
    </w:p>
    <w:p w:rsidR="00847213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Какие бывают птицы?</w:t>
      </w:r>
    </w:p>
    <w:p w:rsidR="00847213" w:rsidRPr="005A23CD" w:rsidRDefault="00756AD0" w:rsidP="00756AD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Сравнивание парохода и лодочки</w:t>
      </w:r>
    </w:p>
    <w:p w:rsidR="009A1BFE" w:rsidRPr="005A23CD" w:rsidRDefault="009A1BFE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Найди отличия</w:t>
      </w:r>
    </w:p>
    <w:p w:rsidR="00D566B9" w:rsidRPr="005A23CD" w:rsidRDefault="00D566B9" w:rsidP="00D566B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Что изменилось?</w:t>
      </w:r>
    </w:p>
    <w:p w:rsidR="009A1BFE" w:rsidRPr="005A23CD" w:rsidRDefault="009A1BFE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Кто что делает?</w:t>
      </w:r>
    </w:p>
    <w:p w:rsidR="00847213" w:rsidRPr="005A23CD" w:rsidRDefault="009A1BFE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Найди предметы для повара</w:t>
      </w:r>
    </w:p>
    <w:p w:rsidR="00847213" w:rsidRPr="005A23CD" w:rsidRDefault="009A1BFE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Васькин поясок</w:t>
      </w:r>
    </w:p>
    <w:p w:rsidR="00D566B9" w:rsidRPr="005A23CD" w:rsidRDefault="00D566B9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Что мы видели на прогулке</w:t>
      </w:r>
    </w:p>
    <w:p w:rsidR="00847213" w:rsidRPr="005A23CD" w:rsidRDefault="009A1BFE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Одень куклу на прогулку</w:t>
      </w:r>
    </w:p>
    <w:p w:rsidR="00847213" w:rsidRPr="005A23CD" w:rsidRDefault="009A1BFE" w:rsidP="009A1B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Какие бывают листья</w:t>
      </w:r>
    </w:p>
    <w:p w:rsidR="00EF1DA7" w:rsidRPr="005A23CD" w:rsidRDefault="00EF1DA7" w:rsidP="00EF1DA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Цветочная поляна</w:t>
      </w:r>
    </w:p>
    <w:p w:rsidR="00F53BFF" w:rsidRPr="005A23CD" w:rsidRDefault="00D566B9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>Угадай по описанию</w:t>
      </w:r>
    </w:p>
    <w:p w:rsidR="00F53BFF" w:rsidRPr="005A23CD" w:rsidRDefault="00F53BFF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Лото</w:t>
      </w:r>
    </w:p>
    <w:p w:rsidR="00F53BFF" w:rsidRPr="005A23CD" w:rsidRDefault="00C22998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Кому что нужно для работы</w:t>
      </w:r>
    </w:p>
    <w:p w:rsidR="00C22998" w:rsidRPr="005A23CD" w:rsidRDefault="00CE7B31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Из чего сшито</w:t>
      </w:r>
    </w:p>
    <w:p w:rsidR="005776E8" w:rsidRPr="005A23CD" w:rsidRDefault="005776E8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Кому что нужно для работы 2</w:t>
      </w:r>
    </w:p>
    <w:p w:rsidR="005776E8" w:rsidRPr="005A23CD" w:rsidRDefault="005776E8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</w:t>
      </w:r>
      <w:r w:rsidR="00E56D89" w:rsidRPr="005A23CD">
        <w:rPr>
          <w:rFonts w:ascii="Times New Roman" w:hAnsi="Times New Roman" w:cs="Times New Roman"/>
          <w:sz w:val="20"/>
          <w:szCs w:val="20"/>
        </w:rPr>
        <w:t>Найди свой домик</w:t>
      </w:r>
    </w:p>
    <w:p w:rsidR="00E56D89" w:rsidRPr="005A23CD" w:rsidRDefault="005F7E28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Чего не хватает 2?</w:t>
      </w:r>
    </w:p>
    <w:p w:rsidR="005F7E28" w:rsidRPr="005A23CD" w:rsidRDefault="005F7E28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Домино</w:t>
      </w:r>
    </w:p>
    <w:p w:rsidR="00F414AF" w:rsidRPr="005A23CD" w:rsidRDefault="00F414AF" w:rsidP="00F53BF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23CD">
        <w:rPr>
          <w:rFonts w:ascii="Times New Roman" w:hAnsi="Times New Roman" w:cs="Times New Roman"/>
          <w:sz w:val="20"/>
          <w:szCs w:val="20"/>
        </w:rPr>
        <w:t xml:space="preserve"> Найди по описанию</w:t>
      </w:r>
    </w:p>
    <w:p w:rsidR="005A23CD" w:rsidRDefault="005A23CD" w:rsidP="009E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0F3B" w:rsidRPr="005A23CD" w:rsidRDefault="00EA0F3B" w:rsidP="009E17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Карточка №1</w:t>
      </w:r>
    </w:p>
    <w:p w:rsidR="00EA0F3B" w:rsidRPr="005A23CD" w:rsidRDefault="00FA72F0" w:rsidP="009E17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A0F3B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познавательному развитию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F3B" w:rsidRPr="005A23CD" w:rsidRDefault="00EA0F3B" w:rsidP="009E17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«Кто в домике живет?» </w:t>
      </w:r>
    </w:p>
    <w:p w:rsidR="00EA0F3B" w:rsidRPr="005A23CD" w:rsidRDefault="00EA0F3B" w:rsidP="009E17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Цель:</w:t>
      </w:r>
      <w:r w:rsidR="00EC5BC3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BC3" w:rsidRPr="005A23CD">
        <w:rPr>
          <w:rFonts w:ascii="Times New Roman" w:hAnsi="Times New Roman" w:cs="Times New Roman"/>
          <w:sz w:val="28"/>
          <w:szCs w:val="28"/>
        </w:rPr>
        <w:t>Учить детей знакомиться друг с другом, запоминать имена.</w:t>
      </w:r>
    </w:p>
    <w:p w:rsidR="00EA0F3B" w:rsidRPr="005A23CD" w:rsidRDefault="00EA0F3B" w:rsidP="009E17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9E1779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779" w:rsidRPr="005A23CD">
        <w:rPr>
          <w:rFonts w:ascii="Times New Roman" w:hAnsi="Times New Roman" w:cs="Times New Roman"/>
          <w:sz w:val="28"/>
          <w:szCs w:val="28"/>
        </w:rPr>
        <w:t>домик игрушечный.</w:t>
      </w:r>
    </w:p>
    <w:p w:rsidR="00EC5BC3" w:rsidRPr="005A23CD" w:rsidRDefault="00EA0F3B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EC5BC3" w:rsidRPr="005A23CD">
        <w:rPr>
          <w:rFonts w:ascii="Times New Roman" w:eastAsia="Times-Roman" w:hAnsi="Times New Roman" w:cs="Times New Roman"/>
          <w:sz w:val="28"/>
          <w:szCs w:val="28"/>
        </w:rPr>
        <w:t xml:space="preserve"> Воспитатель рассказывает детям сказку «Теремок», а после этого предлагает детям поиграть в игру. — </w:t>
      </w:r>
      <w:r w:rsidR="00EC5BC3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Сейчас мы с вами поиграем. Вот здесь будет домик. Подойдет Катя, постучится, как мышка стучалась в теремок, и спросит: «Кто-кто в домике живет?» </w:t>
      </w:r>
      <w:r w:rsidR="00EC5BC3"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>(Предлагает Кате повторить.)</w:t>
      </w:r>
      <w:r w:rsidR="00EC5BC3" w:rsidRPr="005A23CD">
        <w:rPr>
          <w:rFonts w:ascii="Times New Roman" w:eastAsia="Times-Roman" w:hAnsi="Times New Roman" w:cs="Times New Roman"/>
          <w:sz w:val="28"/>
          <w:szCs w:val="28"/>
        </w:rPr>
        <w:t xml:space="preserve"> — </w:t>
      </w:r>
      <w:r w:rsidR="00EC5BC3" w:rsidRPr="005A23CD">
        <w:rPr>
          <w:rFonts w:ascii="Times New Roman" w:eastAsia="Times-Roman" w:hAnsi="Times New Roman" w:cs="Times New Roman"/>
          <w:b/>
          <w:sz w:val="28"/>
          <w:szCs w:val="28"/>
        </w:rPr>
        <w:t>Никто ей не ответил, и стала Катя жить в домике. Идет Марина, постучала в домик.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М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а р и н а   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Кто-кто в домике живет?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К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а т </w:t>
      </w:r>
      <w:r w:rsidR="006D0790" w:rsidRPr="005A23CD">
        <w:rPr>
          <w:rFonts w:ascii="Times New Roman" w:eastAsia="Times-Roman" w:hAnsi="Times New Roman" w:cs="Times New Roman"/>
          <w:sz w:val="28"/>
          <w:szCs w:val="28"/>
        </w:rPr>
        <w:t>я —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Я — Катя, а ты кто?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М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а р и н </w:t>
      </w:r>
      <w:r w:rsidR="006D0790" w:rsidRPr="005A23CD">
        <w:rPr>
          <w:rFonts w:ascii="Times New Roman" w:eastAsia="Times-Roman" w:hAnsi="Times New Roman" w:cs="Times New Roman"/>
          <w:sz w:val="28"/>
          <w:szCs w:val="28"/>
        </w:rPr>
        <w:t>а —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А я — Марина, пусти меня в дом, будем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Вместе жить.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Впустила Катя Марину в дом, и стали они вместе жить. Тут идет Сережа, постучал в домик.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С е р е ж </w:t>
      </w: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а  —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Кто-кто в домике живет?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lastRenderedPageBreak/>
        <w:t>К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а т я — 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Я — Катя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М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а р и н а — 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Я — Марина, а ты кто?</w:t>
      </w:r>
    </w:p>
    <w:p w:rsidR="00EC5BC3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С е р е </w:t>
      </w: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ж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а — 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Я — Сережа, пустите меня в дом, будем вместе жить.</w:t>
      </w:r>
    </w:p>
    <w:p w:rsidR="00EA0F3B" w:rsidRPr="005A23CD" w:rsidRDefault="00EC5BC3" w:rsidP="009E1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>И так дальше приходят дети и называют свои имена. Игра проводится и на прогулке, и в группе до тех пор, пока дети не запомнят имена друг друга.</w:t>
      </w:r>
    </w:p>
    <w:p w:rsidR="00EA0F3B" w:rsidRPr="005A23CD" w:rsidRDefault="00EA0F3B" w:rsidP="00EA0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779" w:rsidRPr="005A23CD" w:rsidRDefault="009E1779" w:rsidP="00EA0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7B9" w:rsidRPr="005A23CD" w:rsidRDefault="009E1779" w:rsidP="00AC4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AC47B9" w:rsidRPr="005A23CD" w:rsidRDefault="00AC47B9" w:rsidP="00AC4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FA72F0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FA72F0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7B9" w:rsidRPr="005A23CD" w:rsidRDefault="00AC47B9" w:rsidP="00AC47B9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«Найди мишку» </w:t>
      </w:r>
    </w:p>
    <w:p w:rsidR="00AC47B9" w:rsidRPr="005A23CD" w:rsidRDefault="00AC47B9" w:rsidP="00377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Знакомить детей с названиями предметов ближайшего окружения: игрушка мишка; находить ее изображение на картинках.</w:t>
      </w:r>
    </w:p>
    <w:p w:rsidR="00AC47B9" w:rsidRPr="005A23CD" w:rsidRDefault="00AC47B9" w:rsidP="003779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37794E" w:rsidRPr="005A23CD">
        <w:rPr>
          <w:rFonts w:ascii="Times New Roman" w:hAnsi="Times New Roman" w:cs="Times New Roman"/>
          <w:sz w:val="28"/>
          <w:szCs w:val="28"/>
        </w:rPr>
        <w:t>Картинки сизображением разных игрушек (заяц, грузовик, кукла, 2-3 изображения мишки), мольберт.</w:t>
      </w:r>
    </w:p>
    <w:p w:rsidR="009A1BFE" w:rsidRPr="005A23CD" w:rsidRDefault="00AC47B9" w:rsidP="003779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9E1779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E1779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94E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прикрепляет на мольберт картинки с изображением игрушек, затем, указывая на них, просит детей показать мишку: «</w:t>
      </w:r>
      <w:r w:rsidR="0037794E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Здесь, на картинках, тоже есть </w:t>
      </w:r>
      <w:r w:rsidR="0037794E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мишки, но они спрятались среди других игрушек, найдите их</w:t>
      </w:r>
      <w:r w:rsidR="0037794E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по очереди могут подойти и указать на картинки с изображением мишки.</w:t>
      </w:r>
    </w:p>
    <w:p w:rsidR="00C96ECE" w:rsidRPr="005A23CD" w:rsidRDefault="00C96ECE" w:rsidP="003779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AB" w:rsidRPr="005A23CD" w:rsidRDefault="009E1779" w:rsidP="00551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5516AB" w:rsidRPr="005A23CD" w:rsidRDefault="005516AB" w:rsidP="005516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FA72F0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FA72F0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6AB" w:rsidRPr="005A23CD" w:rsidRDefault="005516AB" w:rsidP="005516AB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«Сравнение игрушек» </w:t>
      </w:r>
    </w:p>
    <w:p w:rsidR="005516AB" w:rsidRPr="005A23CD" w:rsidRDefault="005516AB" w:rsidP="009E1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 xml:space="preserve">Формировать у детей </w:t>
      </w:r>
      <w:r w:rsidR="00AC47B9" w:rsidRPr="005A23CD">
        <w:rPr>
          <w:rFonts w:ascii="Times New Roman" w:hAnsi="Times New Roman" w:cs="Times New Roman"/>
          <w:sz w:val="28"/>
          <w:szCs w:val="28"/>
        </w:rPr>
        <w:t>умение сравнивать знакомые предметы, называть их цвет, величину.</w:t>
      </w:r>
    </w:p>
    <w:p w:rsidR="005516AB" w:rsidRPr="005A23CD" w:rsidRDefault="005516AB" w:rsidP="009E1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 xml:space="preserve">Неваляшки (игрушки) - большая и маленькая, обязательно разных цветов. </w:t>
      </w:r>
    </w:p>
    <w:p w:rsidR="005516AB" w:rsidRPr="005A23CD" w:rsidRDefault="005516AB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Покачивает игрушку, раздаётся звук.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16AB" w:rsidRPr="005A23CD" w:rsidRDefault="005516AB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Кукла я интересная, вам теперь уже известная, </w:t>
      </w:r>
    </w:p>
    <w:p w:rsidR="005516AB" w:rsidRPr="005A23CD" w:rsidRDefault="005516AB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верчусь туда-сюда и кручусь вокруг себя. </w:t>
      </w:r>
    </w:p>
    <w:p w:rsidR="00B87520" w:rsidRPr="005A23CD" w:rsidRDefault="005516AB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Радует мой музыкальный звук. </w:t>
      </w:r>
    </w:p>
    <w:p w:rsidR="005516AB" w:rsidRPr="005A23CD" w:rsidRDefault="005516AB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Скажите, как меня зовут?</w:t>
      </w:r>
    </w:p>
    <w:p w:rsidR="005516AB" w:rsidRPr="005A23CD" w:rsidRDefault="00AC47B9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Неваляшка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7520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Неваляшки бывают разные - з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елёные, жёлтые, красные, м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аленькие и большие... Все очаровательные такие!</w:t>
      </w:r>
      <w:r w:rsidR="00B87520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рассмотрим эту игрушку. Что есть у куколки?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Голова, туловище</w:t>
      </w:r>
      <w:proofErr w:type="gramStart"/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</w:t>
      </w:r>
      <w:proofErr w:type="gramEnd"/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туловище?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Круглое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Подойди сюда, Юля,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покажи ребятам, какое оно круглое. А голова какой формы?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Тоже круглая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туловище по величине?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Большое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голова какая по величине?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Маленькая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Какого цвета наша неваляшка?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Зелёная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Ещё какого цвета бывают неваляшки?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Красного, синего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Воспитатель достаёт из коробки неваляшек разных цветов и размеров.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ли неваляшки одинаковые?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разные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5516AB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они отличаются?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AB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цвету и величине</w:t>
      </w:r>
      <w:r w:rsidR="005516AB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516AB" w:rsidRPr="005A23CD" w:rsidRDefault="005516AB" w:rsidP="009E1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подойти к себе разных детей для показа по просьбе воспитателя тех или иных </w:t>
      </w:r>
      <w:r w:rsidR="00AC47B9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неваляшек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7B9" w:rsidRPr="005A23CD" w:rsidRDefault="00AC47B9" w:rsidP="00AC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79" w:rsidRPr="005A23CD" w:rsidRDefault="009E1779" w:rsidP="00AC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13" w:rsidRPr="005A23CD" w:rsidRDefault="00B87520" w:rsidP="00847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№4</w:t>
      </w:r>
    </w:p>
    <w:p w:rsidR="00847213" w:rsidRPr="005A23CD" w:rsidRDefault="00847213" w:rsidP="00847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A51F52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A51F52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213" w:rsidRPr="005A23CD" w:rsidRDefault="00847213" w:rsidP="00847213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125088" w:rsidRPr="005A23CD">
        <w:rPr>
          <w:rFonts w:ascii="Times New Roman" w:hAnsi="Times New Roman" w:cs="Times New Roman"/>
          <w:b/>
          <w:sz w:val="28"/>
          <w:szCs w:val="28"/>
        </w:rPr>
        <w:t>Где кукла Ляля?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125088" w:rsidRPr="005A23CD" w:rsidRDefault="00847213" w:rsidP="001250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 xml:space="preserve">Расширять у детей представления </w:t>
      </w:r>
      <w:r w:rsidR="00125088" w:rsidRPr="005A23CD">
        <w:rPr>
          <w:rFonts w:ascii="Times New Roman" w:hAnsi="Times New Roman" w:cs="Times New Roman"/>
          <w:sz w:val="28"/>
          <w:szCs w:val="28"/>
        </w:rPr>
        <w:t>об игрушках; различать их по внешнему виду и называть.</w:t>
      </w:r>
    </w:p>
    <w:p w:rsidR="00125088" w:rsidRPr="005A23CD" w:rsidRDefault="00847213" w:rsidP="001250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К</w:t>
      </w:r>
      <w:r w:rsidR="00125088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оробка с игрушками, кукла.</w:t>
      </w:r>
    </w:p>
    <w:p w:rsidR="00847213" w:rsidRPr="005A23CD" w:rsidRDefault="00847213" w:rsidP="001250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B87520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87520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088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ребенку куклу и говорит, что ее зовут Ляля. Обращает внимание на то, как кукла одета, </w:t>
      </w:r>
      <w:r w:rsidR="00B87520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5088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акого цвета у нее платье, бантик, туфельки. Затем кукла прячется в коробку с остальными игрушками, и ребенка </w:t>
      </w:r>
      <w:r w:rsidR="00125088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просят найти именно ее среди других игрушек. Если ребенок ошибается и приносит не ту куклу, ему следует объяснить, чем принесенная кукла отличается. Например, размером, цветом платья, длиной волос и т.д. Занимаясь с мальчиком, можно вместо куклы использовать машинку, мишку, зайчика и др.</w:t>
      </w:r>
    </w:p>
    <w:p w:rsidR="00847213" w:rsidRPr="005A23CD" w:rsidRDefault="00847213" w:rsidP="008472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213" w:rsidRPr="005A23CD" w:rsidRDefault="00B87520" w:rsidP="00847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№5</w:t>
      </w:r>
    </w:p>
    <w:p w:rsidR="00847213" w:rsidRPr="005A23CD" w:rsidRDefault="00847213" w:rsidP="008472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A51F52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A51F52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213" w:rsidRPr="005A23CD" w:rsidRDefault="00847213" w:rsidP="00B8752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Название:  «</w:t>
      </w:r>
      <w:proofErr w:type="gramEnd"/>
      <w:r w:rsidR="00611734" w:rsidRPr="005A23CD">
        <w:rPr>
          <w:rFonts w:ascii="Times New Roman" w:hAnsi="Times New Roman" w:cs="Times New Roman"/>
          <w:b/>
          <w:sz w:val="28"/>
          <w:szCs w:val="28"/>
        </w:rPr>
        <w:t>Узнай и назови овощи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611734" w:rsidRPr="005A23CD" w:rsidRDefault="00847213" w:rsidP="00B87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11734" w:rsidRPr="005A23CD">
        <w:rPr>
          <w:rFonts w:ascii="Times New Roman" w:hAnsi="Times New Roman" w:cs="Times New Roman"/>
          <w:sz w:val="28"/>
          <w:szCs w:val="28"/>
        </w:rPr>
        <w:t xml:space="preserve">Учить детей узнавать и называть овощи; понимать </w:t>
      </w:r>
      <w:r w:rsidR="00456287" w:rsidRPr="005A23CD">
        <w:rPr>
          <w:rFonts w:ascii="Times New Roman" w:hAnsi="Times New Roman" w:cs="Times New Roman"/>
          <w:sz w:val="28"/>
          <w:szCs w:val="28"/>
        </w:rPr>
        <w:t>и правильно выполнять задания педагога</w:t>
      </w:r>
      <w:r w:rsidR="00611734" w:rsidRPr="005A23CD">
        <w:rPr>
          <w:rFonts w:ascii="Times New Roman" w:hAnsi="Times New Roman" w:cs="Times New Roman"/>
          <w:sz w:val="28"/>
          <w:szCs w:val="28"/>
        </w:rPr>
        <w:t>; повторять за воспитателем несложные фразы.</w:t>
      </w:r>
    </w:p>
    <w:p w:rsidR="00611734" w:rsidRPr="005A23CD" w:rsidRDefault="00611734" w:rsidP="00B87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B87520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287" w:rsidRPr="005A23CD">
        <w:rPr>
          <w:rFonts w:ascii="Times New Roman" w:hAnsi="Times New Roman" w:cs="Times New Roman"/>
          <w:sz w:val="28"/>
          <w:szCs w:val="28"/>
        </w:rPr>
        <w:t>Кукла, кастрюля, плита, корзина, муляжи овощей.</w:t>
      </w:r>
    </w:p>
    <w:p w:rsidR="00BF4CD0" w:rsidRPr="005A23CD" w:rsidRDefault="00611734" w:rsidP="00B87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B87520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Воспитатель сообщает детям, что в корзине, которая стоит на его столе, лежат овощи.</w:t>
      </w:r>
      <w:r w:rsidR="00B87520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b/>
          <w:sz w:val="28"/>
          <w:szCs w:val="28"/>
        </w:rPr>
        <w:t>«Сейчас я буду доставать овощи из корзины по одному. Посмотрю, знаете ли вы их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  <w:r w:rsidRPr="005A23CD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говорит педагог и достает морковь, лук, картофель, помидор, капусту. После того как овощи будут названы, кладет их обратно в корзину. «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Дети</w:t>
      </w:r>
      <w:r w:rsidRPr="005A23CD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Pr="005A23C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воспитатель,— </w:t>
      </w:r>
      <w:r w:rsidRPr="005A23CD">
        <w:rPr>
          <w:rFonts w:ascii="Times New Roman" w:hAnsi="Times New Roman" w:cs="Times New Roman"/>
          <w:b/>
          <w:sz w:val="28"/>
          <w:szCs w:val="28"/>
        </w:rPr>
        <w:t>кукла Машенька решила сварить суп. Она взяла большую кастрюлю, налила в нее воды и поставила на плиту. Теперь Машеньке потребуются овощи: морковь, лук, картошка и капуста. Что тебе, Машенька, принести? Тебе нужна картошка? Картошка нужна. Дети, кто хочет принести Машеньке картошку</w:t>
      </w:r>
      <w:r w:rsidR="00BF4CD0" w:rsidRPr="005A23CD">
        <w:rPr>
          <w:rFonts w:ascii="Times New Roman" w:hAnsi="Times New Roman" w:cs="Times New Roman"/>
          <w:b/>
          <w:sz w:val="28"/>
          <w:szCs w:val="28"/>
        </w:rPr>
        <w:t>».</w:t>
      </w:r>
    </w:p>
    <w:p w:rsidR="00BF4CD0" w:rsidRPr="005A23CD" w:rsidRDefault="00BF4CD0" w:rsidP="00B87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Воспитатель ставит корзину с овощами на детский стул, чтобы детям удобно было брать из нее овощи.</w:t>
      </w:r>
    </w:p>
    <w:p w:rsidR="00C409ED" w:rsidRDefault="00BF4CD0" w:rsidP="00C40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«</w:t>
      </w:r>
      <w:r w:rsidR="00611734" w:rsidRPr="005A23CD">
        <w:rPr>
          <w:rFonts w:ascii="Times New Roman" w:hAnsi="Times New Roman" w:cs="Times New Roman"/>
          <w:b/>
          <w:sz w:val="28"/>
          <w:szCs w:val="28"/>
        </w:rPr>
        <w:t xml:space="preserve">Иди, Митя, найди в корзине </w:t>
      </w:r>
      <w:proofErr w:type="gramStart"/>
      <w:r w:rsidR="00611734" w:rsidRPr="005A23CD">
        <w:rPr>
          <w:rFonts w:ascii="Times New Roman" w:hAnsi="Times New Roman" w:cs="Times New Roman"/>
          <w:b/>
          <w:sz w:val="28"/>
          <w:szCs w:val="28"/>
        </w:rPr>
        <w:t>картошку</w:t>
      </w:r>
      <w:r w:rsidR="00611734" w:rsidRPr="005A23CD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="00611734" w:rsidRPr="005A23CD">
        <w:rPr>
          <w:rFonts w:ascii="Times New Roman" w:hAnsi="Times New Roman" w:cs="Times New Roman"/>
          <w:sz w:val="28"/>
          <w:szCs w:val="28"/>
        </w:rPr>
        <w:t xml:space="preserve"> приглашает педагог ребенка,— </w:t>
      </w:r>
      <w:r w:rsidR="00611734" w:rsidRPr="005A23CD">
        <w:rPr>
          <w:rFonts w:ascii="Times New Roman" w:hAnsi="Times New Roman" w:cs="Times New Roman"/>
          <w:b/>
          <w:sz w:val="28"/>
          <w:szCs w:val="28"/>
        </w:rPr>
        <w:t>Что у тебя в руке</w:t>
      </w:r>
      <w:r w:rsidR="00611734" w:rsidRPr="005A23CD">
        <w:rPr>
          <w:rFonts w:ascii="Times New Roman" w:hAnsi="Times New Roman" w:cs="Times New Roman"/>
          <w:sz w:val="28"/>
          <w:szCs w:val="28"/>
        </w:rPr>
        <w:t xml:space="preserve">?.. </w:t>
      </w:r>
      <w:r w:rsidR="00611734" w:rsidRPr="005A23CD">
        <w:rPr>
          <w:rFonts w:ascii="Times New Roman" w:hAnsi="Times New Roman" w:cs="Times New Roman"/>
          <w:b/>
          <w:sz w:val="28"/>
          <w:szCs w:val="28"/>
        </w:rPr>
        <w:t>Валера, что достал Митя?.. Отнеси, Митя, картошку Машеньке. Скажи: я принес тебе картошку.</w:t>
      </w:r>
      <w:r w:rsidR="00611734" w:rsidRPr="005A23CD">
        <w:rPr>
          <w:rFonts w:ascii="Times New Roman" w:hAnsi="Times New Roman" w:cs="Times New Roman"/>
          <w:sz w:val="28"/>
          <w:szCs w:val="28"/>
        </w:rPr>
        <w:t>..</w:t>
      </w:r>
      <w:r w:rsidR="00456287" w:rsidRPr="005A23C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409ED" w:rsidRDefault="00C409ED" w:rsidP="00C40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A3D" w:rsidRPr="00C409ED" w:rsidRDefault="00151403" w:rsidP="00C40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№6</w:t>
      </w:r>
    </w:p>
    <w:p w:rsidR="000B3A3D" w:rsidRPr="005A23CD" w:rsidRDefault="000B3A3D" w:rsidP="000B3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Вид: дидактическая игра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познавательному развитию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A3D" w:rsidRPr="005A23CD" w:rsidRDefault="000B3A3D" w:rsidP="000B3A3D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322FAA" w:rsidRPr="005A23CD">
        <w:rPr>
          <w:rFonts w:ascii="Times New Roman" w:hAnsi="Times New Roman" w:cs="Times New Roman"/>
          <w:b/>
          <w:sz w:val="28"/>
          <w:szCs w:val="28"/>
        </w:rPr>
        <w:t>Овощи и фрукты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461B" w:rsidRPr="005A23CD" w:rsidRDefault="000B3A3D" w:rsidP="00D4461B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4461B" w:rsidRPr="005A23CD">
        <w:rPr>
          <w:rFonts w:ascii="Times New Roman" w:hAnsi="Times New Roman" w:cs="Times New Roman"/>
          <w:sz w:val="28"/>
          <w:szCs w:val="28"/>
        </w:rPr>
        <w:t>Закрепить знания детей</w:t>
      </w:r>
      <w:r w:rsidR="00E56D89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о</w:t>
      </w:r>
      <w:r w:rsidR="00D4461B" w:rsidRPr="005A23CD">
        <w:rPr>
          <w:rFonts w:ascii="Times New Roman" w:hAnsi="Times New Roman" w:cs="Times New Roman"/>
          <w:sz w:val="28"/>
          <w:szCs w:val="28"/>
        </w:rPr>
        <w:t>б овощах и фруктах; понимать и правильно выполнять задания педагога;</w:t>
      </w:r>
      <w:r w:rsidRPr="005A23CD">
        <w:rPr>
          <w:rFonts w:ascii="Times New Roman" w:hAnsi="Times New Roman" w:cs="Times New Roman"/>
          <w:sz w:val="28"/>
          <w:szCs w:val="28"/>
        </w:rPr>
        <w:t xml:space="preserve"> развивать внимание.</w:t>
      </w:r>
    </w:p>
    <w:p w:rsidR="00D4461B" w:rsidRPr="005A23CD" w:rsidRDefault="00D4461B" w:rsidP="00D4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A23CD">
        <w:rPr>
          <w:rFonts w:ascii="Times New Roman" w:hAnsi="Times New Roman" w:cs="Times New Roman"/>
          <w:sz w:val="28"/>
          <w:szCs w:val="28"/>
        </w:rPr>
        <w:t xml:space="preserve"> Коробка, корзина, муляжи овощей и фруктов.</w:t>
      </w:r>
    </w:p>
    <w:p w:rsidR="00D4461B" w:rsidRPr="005A23CD" w:rsidRDefault="00D4461B" w:rsidP="00D4461B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="00ED1C85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Сначала дети вместе с воспитателем рассматривают муляжи овощей и фруктов, которые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B5556" w:rsidRPr="005A23CD">
        <w:rPr>
          <w:rFonts w:ascii="Times New Roman" w:hAnsi="Times New Roman" w:cs="Times New Roman"/>
          <w:sz w:val="28"/>
          <w:szCs w:val="28"/>
        </w:rPr>
        <w:t>достает из корзины (овощи) и коробки (фрукты). После того как овощи и фрукты будут названы, воспитатель раздает их детям. Затем воспитатель ставит корзину и коробку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на стульчики в разных местах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комнаты. </w:t>
      </w:r>
      <w:r w:rsidR="002B5556" w:rsidRPr="005A23C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A23CD">
        <w:rPr>
          <w:rFonts w:ascii="Times New Roman" w:hAnsi="Times New Roman" w:cs="Times New Roman"/>
          <w:sz w:val="28"/>
          <w:szCs w:val="28"/>
        </w:rPr>
        <w:t xml:space="preserve">рассматривают свои </w:t>
      </w:r>
      <w:r w:rsidR="002B5556" w:rsidRPr="005A23CD">
        <w:rPr>
          <w:rFonts w:ascii="Times New Roman" w:hAnsi="Times New Roman" w:cs="Times New Roman"/>
          <w:sz w:val="28"/>
          <w:szCs w:val="28"/>
        </w:rPr>
        <w:t>муляжи овощей и фруктов</w:t>
      </w:r>
      <w:r w:rsidRPr="005A23CD">
        <w:rPr>
          <w:rFonts w:ascii="Times New Roman" w:hAnsi="Times New Roman" w:cs="Times New Roman"/>
          <w:sz w:val="28"/>
          <w:szCs w:val="28"/>
        </w:rPr>
        <w:t>. В начале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игры дети ходят по комнате. По сигналу воспитателя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они </w:t>
      </w:r>
      <w:r w:rsidR="002B5556" w:rsidRPr="005A23CD">
        <w:rPr>
          <w:rFonts w:ascii="Times New Roman" w:hAnsi="Times New Roman" w:cs="Times New Roman"/>
          <w:sz w:val="28"/>
          <w:szCs w:val="28"/>
        </w:rPr>
        <w:t>складывают свои муляжи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2B5556" w:rsidRPr="005A23CD">
        <w:rPr>
          <w:rFonts w:ascii="Times New Roman" w:hAnsi="Times New Roman" w:cs="Times New Roman"/>
          <w:sz w:val="28"/>
          <w:szCs w:val="28"/>
        </w:rPr>
        <w:t xml:space="preserve">овощей в корзину, а фруктов – в коробку. </w:t>
      </w:r>
      <w:r w:rsidRPr="005A23CD">
        <w:rPr>
          <w:rFonts w:ascii="Times New Roman" w:hAnsi="Times New Roman" w:cs="Times New Roman"/>
          <w:sz w:val="28"/>
          <w:szCs w:val="28"/>
        </w:rPr>
        <w:t>Если дети ошибаются, воспитатель вместе с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ними исправляет ошибку. При повторении игры дети</w:t>
      </w:r>
      <w:r w:rsidR="0015140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обмениваются </w:t>
      </w:r>
      <w:r w:rsidR="00ED77E7" w:rsidRPr="005A23CD">
        <w:rPr>
          <w:rFonts w:ascii="Times New Roman" w:hAnsi="Times New Roman" w:cs="Times New Roman"/>
          <w:sz w:val="28"/>
          <w:szCs w:val="28"/>
        </w:rPr>
        <w:t>муляжами овощей и фруктов</w:t>
      </w:r>
      <w:r w:rsidRPr="005A23CD">
        <w:rPr>
          <w:rFonts w:ascii="Times New Roman" w:hAnsi="Times New Roman" w:cs="Times New Roman"/>
          <w:sz w:val="28"/>
          <w:szCs w:val="28"/>
        </w:rPr>
        <w:t>, а воспитатель меняет местами</w:t>
      </w:r>
      <w:r w:rsidR="00ED77E7" w:rsidRPr="005A23CD">
        <w:rPr>
          <w:rFonts w:ascii="Times New Roman" w:hAnsi="Times New Roman" w:cs="Times New Roman"/>
          <w:sz w:val="28"/>
          <w:szCs w:val="28"/>
        </w:rPr>
        <w:t xml:space="preserve"> коробку и корзину.</w:t>
      </w:r>
    </w:p>
    <w:p w:rsidR="00A6297C" w:rsidRPr="005A23CD" w:rsidRDefault="00A6297C" w:rsidP="00A629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97C" w:rsidRPr="005A23CD" w:rsidRDefault="00A6297C" w:rsidP="00A629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AA" w:rsidRPr="005A23CD" w:rsidRDefault="00151403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№7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«Обитатели бабушкиного двора» </w:t>
      </w:r>
    </w:p>
    <w:p w:rsidR="00322FAA" w:rsidRPr="005A23CD" w:rsidRDefault="00322FAA" w:rsidP="00151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</w:t>
      </w:r>
      <w:r w:rsidR="002F402D" w:rsidRPr="005A23CD">
        <w:rPr>
          <w:rFonts w:ascii="Times New Roman" w:hAnsi="Times New Roman" w:cs="Times New Roman"/>
          <w:sz w:val="28"/>
          <w:szCs w:val="28"/>
        </w:rPr>
        <w:t>домашних животных; умение вести</w:t>
      </w:r>
      <w:r w:rsidR="00537217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2F402D" w:rsidRPr="005A23CD">
        <w:rPr>
          <w:rFonts w:ascii="Times New Roman" w:hAnsi="Times New Roman" w:cs="Times New Roman"/>
          <w:sz w:val="28"/>
          <w:szCs w:val="28"/>
        </w:rPr>
        <w:t>ролевой диалог</w:t>
      </w:r>
      <w:r w:rsidRPr="005A23CD">
        <w:rPr>
          <w:rFonts w:ascii="Times New Roman" w:hAnsi="Times New Roman" w:cs="Times New Roman"/>
          <w:sz w:val="28"/>
          <w:szCs w:val="28"/>
        </w:rPr>
        <w:t>.</w:t>
      </w:r>
    </w:p>
    <w:p w:rsidR="00322FAA" w:rsidRPr="005A23CD" w:rsidRDefault="00322FAA" w:rsidP="00151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2F402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 деревья, забор и домашние животные (утка, поросенок, корова, кошка).</w:t>
      </w:r>
    </w:p>
    <w:p w:rsidR="00322FAA" w:rsidRPr="005A23CD" w:rsidRDefault="00322FAA" w:rsidP="00151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02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прашивает детей, знают ли они, что это за животные.</w:t>
      </w:r>
    </w:p>
    <w:p w:rsidR="00322FAA" w:rsidRPr="005A23CD" w:rsidRDefault="00322FAA" w:rsidP="00151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коровка, Бурену</w:t>
      </w:r>
      <w:r w:rsidR="002F402D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шка. Как коровка мычит? </w:t>
      </w:r>
      <w:proofErr w:type="spellStart"/>
      <w:r w:rsidR="002F402D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</w:t>
      </w:r>
      <w:proofErr w:type="spellEnd"/>
      <w:r w:rsidR="002F402D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-у-у!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(Дает ребенку игрушечную корову.)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Коровушка, коровушка,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Рогатая головушка!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Малых деток не бодай,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Молока им лучше дай!</w:t>
      </w:r>
    </w:p>
    <w:p w:rsidR="00322FAA" w:rsidRPr="005A23CD" w:rsidRDefault="00322FAA" w:rsidP="00151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Подходите, дети, к коровушке, она молочка даст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402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(Воображаемые действия.) </w:t>
      </w:r>
      <w:r w:rsidR="002F402D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на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пороге сидит моя любимая кошечка Мурка. Она любит, ког</w:t>
      </w:r>
      <w:r w:rsidR="002F402D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ее гладят. Как она мурлычет? </w:t>
      </w:r>
      <w:proofErr w:type="spellStart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</w:t>
      </w:r>
      <w:proofErr w:type="spellEnd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-р-р!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(Дает ребенку игрушечную кошку.)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Мур-мур-мур</w:t>
      </w:r>
      <w:proofErr w:type="spellEnd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—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Мурлычет кошка, —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 погладь меня немножко!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тепла и ласки</w:t>
      </w:r>
    </w:p>
    <w:p w:rsidR="00322FAA" w:rsidRPr="005A23CD" w:rsidRDefault="00322FAA" w:rsidP="001514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зажмурю глазки!</w:t>
      </w:r>
    </w:p>
    <w:p w:rsidR="00A6297C" w:rsidRPr="005A23CD" w:rsidRDefault="00322FAA" w:rsidP="00151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Дети исполняют роли животных, повторяя слова роли вместе с воспитателем так, как умеют. </w:t>
      </w:r>
    </w:p>
    <w:p w:rsidR="00151403" w:rsidRPr="005A23CD" w:rsidRDefault="00151403" w:rsidP="00151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03" w:rsidRPr="005A23CD" w:rsidRDefault="00151403" w:rsidP="00151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03" w:rsidRPr="005A23CD" w:rsidRDefault="00151403" w:rsidP="00151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03" w:rsidRPr="005A23CD" w:rsidRDefault="00151403" w:rsidP="00151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FAA" w:rsidRPr="005A23CD" w:rsidRDefault="00151403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№8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«Кто как голос подает»</w:t>
      </w:r>
    </w:p>
    <w:p w:rsidR="00322FAA" w:rsidRPr="005A23CD" w:rsidRDefault="00322FAA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 xml:space="preserve">Расширять у детей представления </w:t>
      </w:r>
      <w:r w:rsidR="00E52544" w:rsidRPr="005A23CD">
        <w:rPr>
          <w:rFonts w:ascii="Times New Roman" w:hAnsi="Times New Roman" w:cs="Times New Roman"/>
          <w:sz w:val="28"/>
          <w:szCs w:val="28"/>
        </w:rPr>
        <w:t>о домашних животных</w:t>
      </w:r>
      <w:r w:rsidRPr="005A23CD">
        <w:rPr>
          <w:rFonts w:ascii="Times New Roman" w:hAnsi="Times New Roman" w:cs="Times New Roman"/>
          <w:sz w:val="28"/>
          <w:szCs w:val="28"/>
        </w:rPr>
        <w:t xml:space="preserve">; развивать </w:t>
      </w:r>
      <w:r w:rsidR="00E52544" w:rsidRPr="005A23C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52544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 голосам этих животных</w:t>
      </w:r>
      <w:r w:rsidRPr="005A23CD">
        <w:rPr>
          <w:rFonts w:ascii="Times New Roman" w:hAnsi="Times New Roman" w:cs="Times New Roman"/>
          <w:sz w:val="28"/>
          <w:szCs w:val="28"/>
        </w:rPr>
        <w:t>.</w:t>
      </w:r>
    </w:p>
    <w:p w:rsidR="00E52544" w:rsidRPr="005A23CD" w:rsidRDefault="00322FAA" w:rsidP="00E52544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E52544" w:rsidRPr="005A23CD">
        <w:rPr>
          <w:rFonts w:ascii="Times New Roman" w:hAnsi="Times New Roman" w:cs="Times New Roman"/>
          <w:sz w:val="28"/>
          <w:szCs w:val="28"/>
        </w:rPr>
        <w:t xml:space="preserve">Игрушки, изображающие животных: петушка, кошку, собачку, гуся; </w:t>
      </w:r>
      <w:r w:rsidR="00E52544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ширмочка</w:t>
      </w:r>
      <w:r w:rsidR="00E52544" w:rsidRPr="005A23CD">
        <w:rPr>
          <w:rFonts w:ascii="Times New Roman" w:hAnsi="Times New Roman" w:cs="Times New Roman"/>
          <w:sz w:val="28"/>
          <w:szCs w:val="28"/>
        </w:rPr>
        <w:t>.</w:t>
      </w:r>
    </w:p>
    <w:p w:rsidR="00DF01A3" w:rsidRPr="005A23CD" w:rsidRDefault="00322FAA" w:rsidP="00E525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proofErr w:type="gramEnd"/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DF01A3" w:rsidRPr="005A23CD" w:rsidRDefault="00114F5F" w:rsidP="00114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игрушки, изображающие животных: петушка, кош</w:t>
      </w:r>
      <w:r w:rsidR="00E52544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собачку, гуся и т.д. (до четыр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 игрушек). Перед ним на столе стоит небольшая ширмочка, куда все звери и птицы «прячутся». Затем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по очереди игрушку, а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соответственно подражаю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голосам этих животных.</w:t>
      </w:r>
    </w:p>
    <w:p w:rsidR="00DF01A3" w:rsidRPr="005A23CD" w:rsidRDefault="00DF01A3" w:rsidP="00DF01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322FAA" w:rsidRPr="005A23CD" w:rsidRDefault="00114F5F" w:rsidP="00114F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имитирует голосом определенные звуки, издаваемые разными животными, и просит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F01A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среди игрушек, стоящих перед ним на столе, тех животных, чей голос он угадал.</w:t>
      </w:r>
    </w:p>
    <w:p w:rsidR="00322FAA" w:rsidRPr="005A23CD" w:rsidRDefault="00322FAA" w:rsidP="00322F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4F5F" w:rsidRPr="005A23CD" w:rsidRDefault="00114F5F" w:rsidP="00322F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23CD" w:rsidRDefault="005A23CD" w:rsidP="009A6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9A6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9A6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3B8" w:rsidRPr="005A23CD" w:rsidRDefault="00151403" w:rsidP="009A6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№9</w:t>
      </w:r>
    </w:p>
    <w:p w:rsidR="009A63B8" w:rsidRPr="005A23CD" w:rsidRDefault="009A63B8" w:rsidP="009A6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3B8" w:rsidRPr="005A23CD" w:rsidRDefault="009A63B8" w:rsidP="009A63B8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«Кто это?» </w:t>
      </w:r>
    </w:p>
    <w:p w:rsidR="009A63B8" w:rsidRPr="005A23CD" w:rsidRDefault="009A63B8" w:rsidP="009A63B8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Формировать у детей представления о частях тела человека, развивать внимание.</w:t>
      </w:r>
    </w:p>
    <w:p w:rsidR="009A63B8" w:rsidRPr="005A23CD" w:rsidRDefault="009A63B8" w:rsidP="009A63B8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Зеркало.</w:t>
      </w:r>
    </w:p>
    <w:p w:rsidR="009A63B8" w:rsidRPr="005A23CD" w:rsidRDefault="009A63B8" w:rsidP="009A6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ребенка подойти к зеркалу и посмотреть на отражение свое и того, кто с ним играет. У ребенка спрашивают, кого он узнал в зеркале. Взрослый предлагает малышу погладить свои руки, ноги, пальцы, голову... </w:t>
      </w:r>
      <w:proofErr w:type="gramStart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давай поиграем в интересную игру «Нос—нос».</w:t>
      </w:r>
      <w:r w:rsidR="0015140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повторяя за взрослым, показывает нос—нос, нос—рот, нос—уши, нос—рука, нос—живот. Затем взрослый задает несколько вопросов, с помощью которых выясняется назначение отдельных частей человеческого тела. (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«Зачем руки, пальцы, глаза, нос, волосы?»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</w:p>
    <w:p w:rsidR="009A63B8" w:rsidRPr="005A23CD" w:rsidRDefault="009A63B8" w:rsidP="009A6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видишь, каждая часть тела зачем-то нам нужна и без нее нам трудно будет жить. А все эти части вместе и составляют человека. Мы с тобой живые, и нас нельзя разобрать по частям, как неживую игрушку, </w:t>
      </w:r>
      <w:proofErr w:type="gramStart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End"/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машинку или велосипед.</w:t>
      </w:r>
    </w:p>
    <w:p w:rsidR="009A63B8" w:rsidRPr="005A23CD" w:rsidRDefault="009A63B8" w:rsidP="009A6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3B8" w:rsidRPr="005A23CD" w:rsidRDefault="009A63B8" w:rsidP="009A63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3CD" w:rsidRDefault="005A23CD" w:rsidP="005A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5A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5A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Pr="005A23CD" w:rsidRDefault="005A23CD" w:rsidP="005A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№10</w:t>
      </w:r>
    </w:p>
    <w:p w:rsidR="009A63B8" w:rsidRPr="005A23CD" w:rsidRDefault="009A63B8" w:rsidP="009A63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3B8" w:rsidRPr="005A23CD" w:rsidRDefault="009A63B8" w:rsidP="009A63B8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«Посуда»</w:t>
      </w:r>
    </w:p>
    <w:p w:rsidR="009A63B8" w:rsidRPr="005A23CD" w:rsidRDefault="009A63B8" w:rsidP="00C72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 xml:space="preserve">Расширять у детей представления о посуде; находить сходство и различия в предметах, уметь группировать, объединять предметы по сходным существенным признакам в одно родовое понятие «посуда». </w:t>
      </w:r>
    </w:p>
    <w:p w:rsidR="009A63B8" w:rsidRPr="005A23CD" w:rsidRDefault="009A63B8" w:rsidP="00C729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Карточки с изображением предметов посуды (кроме тарелок) и других предметов, к посуде не относящихся</w:t>
      </w:r>
    </w:p>
    <w:p w:rsidR="009A63B8" w:rsidRPr="005A23CD" w:rsidRDefault="009A63B8" w:rsidP="00C72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151403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51403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детям разные картинки с изображением предметов посуды (кроме тарелок) и других</w:t>
      </w:r>
      <w:r w:rsidR="00C7299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к посуде не относящихся. Предлагает детям</w:t>
      </w:r>
      <w:r w:rsidR="00C7299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ему только те предметы, о которых мы можем</w:t>
      </w:r>
      <w:r w:rsidR="00C7299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 что это — посуда. Предлагает также детям посмотреть</w:t>
      </w:r>
      <w:r w:rsidR="00C7299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картинки и сказать, каких предметов посуды</w:t>
      </w:r>
      <w:r w:rsidR="00C7299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Если дети затрудняются ответить, воспитатель</w:t>
      </w:r>
      <w:r w:rsidR="00C7299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им вспомнить, из чего они едят суп, кашу.</w:t>
      </w: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A" w:rsidRPr="005A23CD" w:rsidRDefault="00C7299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№11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«Что за чем?» </w:t>
      </w:r>
    </w:p>
    <w:p w:rsidR="00114F5F" w:rsidRPr="005A23CD" w:rsidRDefault="00322FAA" w:rsidP="00ED1C85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14F5F" w:rsidRPr="005A23CD">
        <w:rPr>
          <w:rFonts w:ascii="Times New Roman" w:hAnsi="Times New Roman" w:cs="Times New Roman"/>
          <w:sz w:val="28"/>
          <w:szCs w:val="28"/>
        </w:rPr>
        <w:t>Учить детей классифицировать одежду и обувь, различать эти предметы по сезону, развивать внимание, память, речь; обогащать словарный запас; в</w:t>
      </w:r>
      <w:r w:rsidR="008E7CF0" w:rsidRPr="005A23CD">
        <w:rPr>
          <w:rFonts w:ascii="Times New Roman" w:hAnsi="Times New Roman" w:cs="Times New Roman"/>
          <w:sz w:val="28"/>
          <w:szCs w:val="28"/>
        </w:rPr>
        <w:t xml:space="preserve">оспитывать желание помогать тем, </w:t>
      </w:r>
      <w:r w:rsidR="00114F5F" w:rsidRPr="005A23CD">
        <w:rPr>
          <w:rFonts w:ascii="Times New Roman" w:hAnsi="Times New Roman" w:cs="Times New Roman"/>
          <w:sz w:val="28"/>
          <w:szCs w:val="28"/>
        </w:rPr>
        <w:t>кто в этом нуждается.</w:t>
      </w:r>
    </w:p>
    <w:p w:rsidR="00322FAA" w:rsidRPr="005A23CD" w:rsidRDefault="00322FAA" w:rsidP="00ED1C85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114F5F" w:rsidRPr="005A23CD">
        <w:rPr>
          <w:rFonts w:ascii="Times New Roman" w:hAnsi="Times New Roman" w:cs="Times New Roman"/>
          <w:sz w:val="28"/>
          <w:szCs w:val="28"/>
        </w:rPr>
        <w:t>Картинки с изображением зимней одежды и обуви; кукла, ее зимняя одежда и обувь.</w:t>
      </w:r>
    </w:p>
    <w:p w:rsidR="00C7299A" w:rsidRPr="005A23CD" w:rsidRDefault="00322FAA" w:rsidP="00ED1C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114F5F" w:rsidRPr="005A23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114F5F" w:rsidRPr="005A23CD"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зимней одежды и обуви не в той последовательности, как их нужно надевать, и сопровождает показ словами: </w:t>
      </w:r>
      <w:r w:rsidR="00114F5F" w:rsidRPr="005A23CD">
        <w:rPr>
          <w:rFonts w:ascii="Times New Roman" w:hAnsi="Times New Roman" w:cs="Times New Roman"/>
          <w:b/>
          <w:sz w:val="28"/>
          <w:szCs w:val="28"/>
        </w:rPr>
        <w:t>«Сначала надевают ботинки. Правильно?</w:t>
      </w:r>
      <w:r w:rsidR="00114F5F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114F5F" w:rsidRPr="005A23CD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114F5F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114F5F" w:rsidRPr="005A23CD">
        <w:rPr>
          <w:rFonts w:ascii="Times New Roman" w:hAnsi="Times New Roman" w:cs="Times New Roman"/>
          <w:b/>
          <w:sz w:val="28"/>
          <w:szCs w:val="28"/>
        </w:rPr>
        <w:t>А что сначала?»</w:t>
      </w:r>
      <w:r w:rsidR="00114F5F" w:rsidRPr="005A23CD">
        <w:rPr>
          <w:rFonts w:ascii="Times New Roman" w:hAnsi="Times New Roman" w:cs="Times New Roman"/>
          <w:sz w:val="28"/>
          <w:szCs w:val="28"/>
        </w:rPr>
        <w:t>. (</w:t>
      </w:r>
      <w:r w:rsidR="00114F5F" w:rsidRPr="005A23CD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114F5F" w:rsidRPr="005A23CD">
        <w:rPr>
          <w:rFonts w:ascii="Times New Roman" w:hAnsi="Times New Roman" w:cs="Times New Roman"/>
          <w:sz w:val="28"/>
          <w:szCs w:val="28"/>
        </w:rPr>
        <w:t>:</w:t>
      </w:r>
      <w:r w:rsidR="00C7299A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114F5F" w:rsidRPr="005A23CD">
        <w:rPr>
          <w:rFonts w:ascii="Times New Roman" w:hAnsi="Times New Roman" w:cs="Times New Roman"/>
          <w:b/>
          <w:sz w:val="28"/>
          <w:szCs w:val="28"/>
        </w:rPr>
        <w:t>«Колготки»</w:t>
      </w:r>
      <w:r w:rsidR="00114F5F" w:rsidRPr="005A23CD">
        <w:rPr>
          <w:rFonts w:ascii="Times New Roman" w:hAnsi="Times New Roman" w:cs="Times New Roman"/>
          <w:sz w:val="28"/>
          <w:szCs w:val="28"/>
        </w:rPr>
        <w:t xml:space="preserve">, </w:t>
      </w:r>
      <w:r w:rsidR="00114F5F" w:rsidRPr="005A23CD">
        <w:rPr>
          <w:rFonts w:ascii="Times New Roman" w:hAnsi="Times New Roman" w:cs="Times New Roman"/>
          <w:i/>
          <w:sz w:val="28"/>
          <w:szCs w:val="28"/>
        </w:rPr>
        <w:t>педагог показывает соответствующую картинку.</w:t>
      </w:r>
      <w:r w:rsidR="00114F5F" w:rsidRPr="005A23CD">
        <w:rPr>
          <w:rFonts w:ascii="Times New Roman" w:hAnsi="Times New Roman" w:cs="Times New Roman"/>
          <w:sz w:val="28"/>
          <w:szCs w:val="28"/>
        </w:rPr>
        <w:t>) Игра продолжается до тех пор, пока все картинки не будут разложены в правильной последовательности. Затем воспитатель дает кукле зимнюю одежду и обувь и предлагает одеваться на прогулку.</w:t>
      </w:r>
    </w:p>
    <w:p w:rsidR="00C7299A" w:rsidRPr="005A23CD" w:rsidRDefault="00C7299A" w:rsidP="00C7299A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3CD" w:rsidRDefault="005A23CD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DBD" w:rsidRPr="005A23CD" w:rsidRDefault="00C7299A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№12</w:t>
      </w:r>
    </w:p>
    <w:p w:rsidR="00272DBD" w:rsidRPr="005A23CD" w:rsidRDefault="00272DBD" w:rsidP="00272D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DBD" w:rsidRPr="005A23CD" w:rsidRDefault="00272DBD" w:rsidP="00272DBD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«Положи предмет»</w:t>
      </w:r>
    </w:p>
    <w:p w:rsidR="00272DBD" w:rsidRPr="005A23CD" w:rsidRDefault="00272DBD" w:rsidP="000F7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Учить детей различать и называть предметы мебели, ориентироваться в пространстве группы.</w:t>
      </w:r>
    </w:p>
    <w:p w:rsidR="00272DBD" w:rsidRPr="005A23CD" w:rsidRDefault="00272DBD" w:rsidP="000F7C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 xml:space="preserve">Предметы (игрушка, книжка, карандаш и т. д.) </w:t>
      </w:r>
    </w:p>
    <w:p w:rsidR="00272DBD" w:rsidRPr="005A23CD" w:rsidRDefault="00272DBD" w:rsidP="000F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ED1C85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 раздает каждому ребенку по одному предмету (игрушка, книжка, карандаш и т. д.) и просит отнести этот предмет к определенному предмету мебели: </w:t>
      </w:r>
      <w:r w:rsidR="00ED1C85" w:rsidRPr="005A23CD">
        <w:rPr>
          <w:rFonts w:ascii="Times New Roman" w:hAnsi="Times New Roman" w:cs="Times New Roman"/>
          <w:sz w:val="28"/>
          <w:szCs w:val="28"/>
        </w:rPr>
        <w:t>«</w:t>
      </w:r>
      <w:r w:rsidR="00ED1C85" w:rsidRPr="005A23CD">
        <w:rPr>
          <w:rFonts w:ascii="Times New Roman" w:hAnsi="Times New Roman" w:cs="Times New Roman"/>
          <w:b/>
          <w:sz w:val="28"/>
          <w:szCs w:val="28"/>
        </w:rPr>
        <w:t>П</w:t>
      </w:r>
      <w:r w:rsidRPr="005A23CD">
        <w:rPr>
          <w:rFonts w:ascii="Times New Roman" w:hAnsi="Times New Roman" w:cs="Times New Roman"/>
          <w:b/>
          <w:sz w:val="28"/>
          <w:szCs w:val="28"/>
        </w:rPr>
        <w:t>оложи книгу на стол, положи карандаш на стул, отнеси игрушку к шкафу</w:t>
      </w:r>
      <w:r w:rsidR="00ED1C85" w:rsidRPr="005A23CD">
        <w:rPr>
          <w:rFonts w:ascii="Times New Roman" w:hAnsi="Times New Roman" w:cs="Times New Roman"/>
          <w:b/>
          <w:sz w:val="28"/>
          <w:szCs w:val="28"/>
        </w:rPr>
        <w:t>»</w:t>
      </w:r>
      <w:r w:rsidRPr="005A23CD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0F7C79" w:rsidRPr="005A23CD" w:rsidRDefault="000F7C79" w:rsidP="000F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C79" w:rsidRPr="005A23CD" w:rsidRDefault="000F7C79" w:rsidP="000F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C79" w:rsidRPr="005A23CD" w:rsidRDefault="000F7C79" w:rsidP="000F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C79" w:rsidRPr="005A23CD" w:rsidRDefault="000F7C79" w:rsidP="000F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C79" w:rsidRPr="005A23CD" w:rsidRDefault="000F7C79" w:rsidP="000F7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BD" w:rsidRPr="005A23CD" w:rsidRDefault="00272DBD" w:rsidP="00272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3CD" w:rsidRDefault="005A23CD" w:rsidP="000F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0F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0F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0F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7C79" w:rsidRPr="005A23CD" w:rsidRDefault="00C7299A" w:rsidP="000F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№13</w:t>
      </w:r>
    </w:p>
    <w:p w:rsidR="000F7C79" w:rsidRPr="005A23CD" w:rsidRDefault="000F7C79" w:rsidP="000F7C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C79" w:rsidRPr="005A23CD" w:rsidRDefault="000F7C79" w:rsidP="000F7C79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«Одень куклу»</w:t>
      </w:r>
    </w:p>
    <w:p w:rsidR="000F7C79" w:rsidRPr="005A23CD" w:rsidRDefault="000F7C79" w:rsidP="00ED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Цель:</w:t>
      </w:r>
      <w:r w:rsidRPr="005A23CD">
        <w:rPr>
          <w:rFonts w:ascii="Times New Roman" w:hAnsi="Times New Roman" w:cs="Times New Roman"/>
          <w:sz w:val="28"/>
          <w:szCs w:val="28"/>
        </w:rPr>
        <w:t>Упражнять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детей в установлении сходства и различия между предметами, имеющими одинаковое название; в умении употреблять в речи названия предметов верхней одежды.</w:t>
      </w:r>
    </w:p>
    <w:p w:rsidR="00EA7833" w:rsidRPr="005A23CD" w:rsidRDefault="00EA7833" w:rsidP="00ED1C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A23CD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с изображением шапок, шарфов, варежек, ботинок синего и красного цвета, и картинки с изображением мальчика и девочки.</w:t>
      </w:r>
    </w:p>
    <w:p w:rsidR="000F7C79" w:rsidRPr="005A23CD" w:rsidRDefault="00EA7833" w:rsidP="00ED1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0F7C79" w:rsidRPr="005A23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0F7C79" w:rsidRPr="005A23CD">
        <w:rPr>
          <w:rFonts w:ascii="Times New Roman" w:hAnsi="Times New Roman" w:cs="Times New Roman"/>
          <w:sz w:val="28"/>
          <w:szCs w:val="28"/>
        </w:rPr>
        <w:t xml:space="preserve"> предлагает детям выбрать одежду для </w:t>
      </w:r>
      <w:r w:rsidRPr="005A23CD">
        <w:rPr>
          <w:rFonts w:ascii="Times New Roman" w:hAnsi="Times New Roman" w:cs="Times New Roman"/>
          <w:sz w:val="28"/>
          <w:szCs w:val="28"/>
        </w:rPr>
        <w:t>девоч</w:t>
      </w:r>
      <w:r w:rsidR="000F7C79" w:rsidRPr="005A23CD">
        <w:rPr>
          <w:rFonts w:ascii="Times New Roman" w:hAnsi="Times New Roman" w:cs="Times New Roman"/>
          <w:sz w:val="28"/>
          <w:szCs w:val="28"/>
        </w:rPr>
        <w:t>ки красного цвета и одежду для мальчика синего цвета.</w:t>
      </w:r>
    </w:p>
    <w:p w:rsidR="00C7299A" w:rsidRPr="005A23CD" w:rsidRDefault="000F7C79" w:rsidP="00ED1C8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5A23CD">
        <w:rPr>
          <w:rFonts w:ascii="Times New Roman" w:hAnsi="Times New Roman" w:cs="Times New Roman"/>
          <w:b/>
          <w:sz w:val="28"/>
          <w:szCs w:val="28"/>
        </w:rPr>
        <w:t>Что это?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Шапка.</w:t>
      </w:r>
      <w:r w:rsidRPr="005A23CD">
        <w:rPr>
          <w:rFonts w:ascii="Times New Roman" w:hAnsi="Times New Roman" w:cs="Times New Roman"/>
          <w:sz w:val="28"/>
          <w:szCs w:val="28"/>
        </w:rPr>
        <w:t xml:space="preserve">) </w:t>
      </w:r>
      <w:r w:rsidRPr="005A23CD">
        <w:rPr>
          <w:rFonts w:ascii="Times New Roman" w:hAnsi="Times New Roman" w:cs="Times New Roman"/>
          <w:b/>
          <w:sz w:val="28"/>
          <w:szCs w:val="28"/>
        </w:rPr>
        <w:t>Какая шапка?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Красная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Кому отдадим красную шапку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Девочке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Это какая шапка?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Синяя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Кому отдадим синюю шапку?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Мальчику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Давайте обуем девочку и мальчика. Саша, найди ботинки для мальчика.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На</w:t>
      </w:r>
      <w:r w:rsidR="00EA7833" w:rsidRPr="005A23CD">
        <w:rPr>
          <w:rFonts w:ascii="Times New Roman" w:hAnsi="Times New Roman" w:cs="Times New Roman"/>
          <w:i/>
          <w:sz w:val="28"/>
          <w:szCs w:val="28"/>
        </w:rPr>
        <w:t xml:space="preserve">ходит синие </w:t>
      </w:r>
      <w:proofErr w:type="gramStart"/>
      <w:r w:rsidR="00EA7833" w:rsidRPr="005A23CD">
        <w:rPr>
          <w:rFonts w:ascii="Times New Roman" w:hAnsi="Times New Roman" w:cs="Times New Roman"/>
          <w:i/>
          <w:sz w:val="28"/>
          <w:szCs w:val="28"/>
        </w:rPr>
        <w:t>ботинки.При</w:t>
      </w:r>
      <w:proofErr w:type="gramEnd"/>
      <w:r w:rsidR="00EA7833" w:rsidRPr="005A23CD">
        <w:rPr>
          <w:rFonts w:ascii="Times New Roman" w:hAnsi="Times New Roman" w:cs="Times New Roman"/>
          <w:i/>
          <w:sz w:val="28"/>
          <w:szCs w:val="28"/>
        </w:rPr>
        <w:t xml:space="preserve"> затруд</w:t>
      </w:r>
      <w:r w:rsidRPr="005A23CD">
        <w:rPr>
          <w:rFonts w:ascii="Times New Roman" w:hAnsi="Times New Roman" w:cs="Times New Roman"/>
          <w:i/>
          <w:sz w:val="28"/>
          <w:szCs w:val="28"/>
        </w:rPr>
        <w:t>нении воспитатель помогает.</w:t>
      </w:r>
      <w:r w:rsidRPr="005A23CD">
        <w:rPr>
          <w:rFonts w:ascii="Times New Roman" w:hAnsi="Times New Roman" w:cs="Times New Roman"/>
          <w:sz w:val="28"/>
          <w:szCs w:val="28"/>
        </w:rPr>
        <w:t xml:space="preserve">) </w:t>
      </w:r>
      <w:r w:rsidRPr="005A23CD">
        <w:rPr>
          <w:rFonts w:ascii="Times New Roman" w:hAnsi="Times New Roman" w:cs="Times New Roman"/>
          <w:b/>
          <w:sz w:val="28"/>
          <w:szCs w:val="28"/>
        </w:rPr>
        <w:t>Оля, а ты найди ботинки для д</w:t>
      </w:r>
      <w:r w:rsidR="00EA7833" w:rsidRPr="005A23CD">
        <w:rPr>
          <w:rFonts w:ascii="Times New Roman" w:hAnsi="Times New Roman" w:cs="Times New Roman"/>
          <w:b/>
          <w:sz w:val="28"/>
          <w:szCs w:val="28"/>
        </w:rPr>
        <w:t>евочки.</w:t>
      </w:r>
      <w:r w:rsidR="00EA7833"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="00EA7833" w:rsidRPr="005A23CD">
        <w:rPr>
          <w:rFonts w:ascii="Times New Roman" w:hAnsi="Times New Roman" w:cs="Times New Roman"/>
          <w:i/>
          <w:sz w:val="28"/>
          <w:szCs w:val="28"/>
        </w:rPr>
        <w:t>Находит</w:t>
      </w:r>
      <w:r w:rsidR="00EA7833"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="00EA7833" w:rsidRPr="005A23CD">
        <w:rPr>
          <w:rFonts w:ascii="Times New Roman" w:hAnsi="Times New Roman" w:cs="Times New Roman"/>
          <w:b/>
          <w:sz w:val="28"/>
          <w:szCs w:val="28"/>
        </w:rPr>
        <w:t>Что это?</w:t>
      </w:r>
      <w:r w:rsidR="00EA7833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EA7833" w:rsidRPr="005A23C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A7833" w:rsidRPr="005A23CD">
        <w:rPr>
          <w:rFonts w:ascii="Times New Roman" w:hAnsi="Times New Roman" w:cs="Times New Roman"/>
          <w:i/>
          <w:sz w:val="28"/>
          <w:szCs w:val="28"/>
        </w:rPr>
        <w:t>Ва</w:t>
      </w:r>
      <w:r w:rsidRPr="005A23CD">
        <w:rPr>
          <w:rFonts w:ascii="Times New Roman" w:hAnsi="Times New Roman" w:cs="Times New Roman"/>
          <w:i/>
          <w:sz w:val="28"/>
          <w:szCs w:val="28"/>
        </w:rPr>
        <w:t>режки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Кому эти варежки дадим?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Мальчику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Какие это варежки?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Синие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А эти варежки кому дадим?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Девочке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Какие это варежки?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Красные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Что еще нужно повязать детям?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Шарфы</w:t>
      </w:r>
      <w:r w:rsidR="00EA7833"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Настя, найди шарф для девочки. </w:t>
      </w:r>
      <w:r w:rsidRPr="005A23CD">
        <w:rPr>
          <w:rFonts w:ascii="Times New Roman" w:hAnsi="Times New Roman" w:cs="Times New Roman"/>
          <w:sz w:val="28"/>
          <w:szCs w:val="28"/>
        </w:rPr>
        <w:t>(</w:t>
      </w:r>
      <w:r w:rsidRPr="005A23CD">
        <w:rPr>
          <w:rFonts w:ascii="Times New Roman" w:hAnsi="Times New Roman" w:cs="Times New Roman"/>
          <w:i/>
          <w:sz w:val="28"/>
          <w:szCs w:val="28"/>
        </w:rPr>
        <w:t>Находит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Какой это шарф?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Красный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Миша, найди шар</w:t>
      </w:r>
      <w:r w:rsidR="00EA7833" w:rsidRPr="005A23CD">
        <w:rPr>
          <w:rFonts w:ascii="Times New Roman" w:hAnsi="Times New Roman" w:cs="Times New Roman"/>
          <w:b/>
          <w:sz w:val="28"/>
          <w:szCs w:val="28"/>
        </w:rPr>
        <w:t>ф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 мальчику. Какой это шарф?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Синий</w:t>
      </w:r>
      <w:r w:rsidRPr="005A23CD">
        <w:rPr>
          <w:rFonts w:ascii="Times New Roman" w:hAnsi="Times New Roman" w:cs="Times New Roman"/>
          <w:sz w:val="28"/>
          <w:szCs w:val="28"/>
        </w:rPr>
        <w:t>.)</w:t>
      </w:r>
    </w:p>
    <w:p w:rsidR="00ED1C85" w:rsidRPr="005A23CD" w:rsidRDefault="00ED1C85" w:rsidP="00ED1C85">
      <w:pPr>
        <w:pStyle w:val="1"/>
        <w:spacing w:after="120" w:line="360" w:lineRule="auto"/>
        <w:ind w:left="0"/>
        <w:jc w:val="both"/>
        <w:rPr>
          <w:b/>
          <w:sz w:val="28"/>
          <w:szCs w:val="28"/>
        </w:rPr>
      </w:pPr>
    </w:p>
    <w:p w:rsidR="00322FAA" w:rsidRPr="005A23CD" w:rsidRDefault="00A41788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№14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«Кто за елкой»</w:t>
      </w:r>
    </w:p>
    <w:p w:rsidR="006B00E4" w:rsidRPr="005A23CD" w:rsidRDefault="00322FAA" w:rsidP="00ED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B00E4" w:rsidRPr="005A23CD">
        <w:rPr>
          <w:rFonts w:ascii="Times New Roman" w:hAnsi="Times New Roman" w:cs="Times New Roman"/>
          <w:sz w:val="28"/>
          <w:szCs w:val="28"/>
        </w:rPr>
        <w:t>Учить детей называть животных и выделять их характерные особенности.</w:t>
      </w:r>
    </w:p>
    <w:p w:rsidR="006B00E4" w:rsidRPr="005A23CD" w:rsidRDefault="006B00E4" w:rsidP="00ED1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Карточка с изображением елки, из-за которой высовываются хвосты зверей: лисы, зайца, волка;</w:t>
      </w:r>
      <w:r w:rsidR="00A41788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игрушки: лиса, заяц, волк.</w:t>
      </w:r>
    </w:p>
    <w:p w:rsidR="00A41788" w:rsidRPr="005A23CD" w:rsidRDefault="006B00E4" w:rsidP="00ED1C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A41788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рисунок, на котором изображена елка, из-за которой высовываются хвосты зверей: лисы, зайца, волка. Сообщает, что звери пришли к елке встречать Новый год и стали обсуждать, какие подарки приготовил для них Дед Мороз. Звери спрятались за елкой и </w:t>
      </w:r>
      <w:r w:rsidRPr="005A23CD">
        <w:rPr>
          <w:rFonts w:ascii="Times New Roman" w:hAnsi="Times New Roman" w:cs="Times New Roman"/>
          <w:sz w:val="28"/>
          <w:szCs w:val="28"/>
        </w:rPr>
        <w:lastRenderedPageBreak/>
        <w:t>громко спорят, какие у них будут подарки. Воспитатель просит детей отгадать, кто спрятался за елкой.</w:t>
      </w:r>
    </w:p>
    <w:p w:rsidR="006B00E4" w:rsidRPr="005A23CD" w:rsidRDefault="006B00E4" w:rsidP="00ED1C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Дети вместе с воспитателем рассуждают и обнаруживают, что по хвостам можно узнать зверей. На предыдущих занятиях малыши уже познакомились с этими зверями и узнали их основные приметы: у кого короткий хвост, у кого длинный и пушистый и т. д.</w:t>
      </w:r>
    </w:p>
    <w:p w:rsidR="00322FAA" w:rsidRPr="005A23CD" w:rsidRDefault="006B00E4" w:rsidP="00ED1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Дети отгадывают спрятавшихся зверей и называют их. Если зверя отгадали правильно, то он «выходит» из-за елки (воспитатель выставляет игрушку на стол) и здоровается с детьми.</w:t>
      </w:r>
    </w:p>
    <w:p w:rsidR="00A41788" w:rsidRPr="005A23CD" w:rsidRDefault="00A41788" w:rsidP="00ED1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№1</w:t>
      </w:r>
      <w:r w:rsidR="00A41788" w:rsidRPr="005A23CD">
        <w:rPr>
          <w:rFonts w:ascii="Times New Roman" w:hAnsi="Times New Roman" w:cs="Times New Roman"/>
          <w:b/>
          <w:sz w:val="28"/>
          <w:szCs w:val="28"/>
        </w:rPr>
        <w:t>5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5C3" w:rsidRPr="005A23CD" w:rsidRDefault="00322FAA" w:rsidP="00A335C3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proofErr w:type="gramStart"/>
      <w:r w:rsidR="00A335C3" w:rsidRPr="005A23CD">
        <w:rPr>
          <w:rFonts w:ascii="Times New Roman" w:hAnsi="Times New Roman" w:cs="Times New Roman"/>
          <w:b/>
          <w:sz w:val="28"/>
          <w:szCs w:val="28"/>
        </w:rPr>
        <w:t>« Чего</w:t>
      </w:r>
      <w:proofErr w:type="gramEnd"/>
      <w:r w:rsidR="00A335C3" w:rsidRPr="005A23CD">
        <w:rPr>
          <w:rFonts w:ascii="Times New Roman" w:hAnsi="Times New Roman" w:cs="Times New Roman"/>
          <w:b/>
          <w:sz w:val="28"/>
          <w:szCs w:val="28"/>
        </w:rPr>
        <w:t xml:space="preserve"> не хватает? »</w:t>
      </w:r>
    </w:p>
    <w:p w:rsidR="00A335C3" w:rsidRPr="005A23CD" w:rsidRDefault="00A335C3" w:rsidP="00A41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Закрепить знания детей об обобщающих</w:t>
      </w:r>
      <w:r w:rsidR="00F53BFF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понятиях «мебель», «игрушки».</w:t>
      </w:r>
    </w:p>
    <w:p w:rsidR="00A335C3" w:rsidRPr="005A23CD" w:rsidRDefault="00A335C3" w:rsidP="00A41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Карточки с предметными картинками с изображением мебели и игрушек, по три картинки на каждой, одно место пустое; отдельные картинки предметов мебели и игрушек.</w:t>
      </w:r>
    </w:p>
    <w:p w:rsidR="00A335C3" w:rsidRPr="005A23CD" w:rsidRDefault="00A335C3" w:rsidP="00A41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Ход: </w:t>
      </w:r>
      <w:r w:rsidRPr="005A23CD">
        <w:rPr>
          <w:rFonts w:ascii="Times New Roman" w:hAnsi="Times New Roman" w:cs="Times New Roman"/>
          <w:sz w:val="28"/>
          <w:szCs w:val="28"/>
        </w:rPr>
        <w:t>Воспитатель раздает детям большиекарточки, у себя оставляет маленькие.</w:t>
      </w:r>
    </w:p>
    <w:p w:rsidR="00A335C3" w:rsidRPr="005A23CD" w:rsidRDefault="00A335C3" w:rsidP="00A41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hAnsi="Times New Roman" w:cs="Times New Roman"/>
          <w:b/>
          <w:sz w:val="28"/>
          <w:szCs w:val="28"/>
        </w:rPr>
        <w:t>У вас большие карточки. Назовите, что на них нарисовано. Катя, что нарисовано на твоей карточке?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Стол, стул, кровать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Как все это можно назвать одним словом?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Мебель</w:t>
      </w:r>
      <w:r w:rsidRPr="005A23CD">
        <w:rPr>
          <w:rFonts w:ascii="Times New Roman" w:hAnsi="Times New Roman" w:cs="Times New Roman"/>
          <w:sz w:val="28"/>
          <w:szCs w:val="28"/>
        </w:rPr>
        <w:t>.) Так воспитатель спрашивает всех детей.</w:t>
      </w:r>
    </w:p>
    <w:p w:rsidR="00A335C3" w:rsidRPr="005A23CD" w:rsidRDefault="00A335C3" w:rsidP="00A41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hAnsi="Times New Roman" w:cs="Times New Roman"/>
          <w:b/>
          <w:sz w:val="28"/>
          <w:szCs w:val="28"/>
        </w:rPr>
        <w:t>Вы видите, что одно место на большой карточке не заполнено. Нужно будет его заполнить. Сейчас я буду показывать вам картинки, а вы скажете, для каких больших карточек они подходят.</w:t>
      </w:r>
      <w:r w:rsidRPr="005A23CD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 с изображением шкафа.</w:t>
      </w:r>
    </w:p>
    <w:p w:rsidR="00A335C3" w:rsidRPr="005A23CD" w:rsidRDefault="00A335C3" w:rsidP="00A417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hAnsi="Times New Roman" w:cs="Times New Roman"/>
          <w:b/>
          <w:sz w:val="28"/>
          <w:szCs w:val="28"/>
        </w:rPr>
        <w:t>Что это, ребята?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Шкаф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Шкаф — это мебель или игрушка?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Мебель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Кому нужен шкаф? У кого на карточке не хватает мебели?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Мне нужен шкаф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Почему тебе нужен шкаф?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Потому что шкаф — это мебель.</w:t>
      </w:r>
      <w:r w:rsidRPr="005A23CD">
        <w:rPr>
          <w:rFonts w:ascii="Times New Roman" w:hAnsi="Times New Roman" w:cs="Times New Roman"/>
          <w:sz w:val="28"/>
          <w:szCs w:val="28"/>
        </w:rPr>
        <w:t>)</w:t>
      </w:r>
    </w:p>
    <w:p w:rsidR="00322FAA" w:rsidRPr="005A23CD" w:rsidRDefault="00A335C3" w:rsidP="00A41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Игра продолжается до тех пор, пока все дети не заполнят</w:t>
      </w:r>
      <w:r w:rsidR="00A41788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свои карточки.</w:t>
      </w:r>
    </w:p>
    <w:p w:rsidR="00A41788" w:rsidRPr="005A23CD" w:rsidRDefault="00A41788" w:rsidP="00A41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88" w:rsidRPr="005A23CD" w:rsidRDefault="00A41788" w:rsidP="00A41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88" w:rsidRPr="005A23CD" w:rsidRDefault="00A41788" w:rsidP="00A41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88" w:rsidRPr="005A23CD" w:rsidRDefault="00A41788" w:rsidP="00A41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788" w:rsidRPr="005A23CD" w:rsidRDefault="00A41788" w:rsidP="00A41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Карточка №1</w:t>
      </w:r>
      <w:r w:rsidR="00A41788" w:rsidRPr="005A23CD">
        <w:rPr>
          <w:rFonts w:ascii="Times New Roman" w:hAnsi="Times New Roman" w:cs="Times New Roman"/>
          <w:b/>
          <w:sz w:val="28"/>
          <w:szCs w:val="28"/>
        </w:rPr>
        <w:t>6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D905BD" w:rsidRPr="005A23CD">
        <w:rPr>
          <w:rFonts w:ascii="Times New Roman" w:hAnsi="Times New Roman" w:cs="Times New Roman"/>
          <w:b/>
          <w:sz w:val="28"/>
          <w:szCs w:val="28"/>
        </w:rPr>
        <w:t>Чей детеныш?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322FAA" w:rsidRPr="005A23CD" w:rsidRDefault="00322FAA" w:rsidP="00A62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 xml:space="preserve">Расширять у детей представления </w:t>
      </w:r>
      <w:r w:rsidR="00A6297C" w:rsidRPr="005A23CD">
        <w:rPr>
          <w:rFonts w:ascii="Times New Roman" w:hAnsi="Times New Roman" w:cs="Times New Roman"/>
          <w:sz w:val="28"/>
          <w:szCs w:val="28"/>
        </w:rPr>
        <w:t>о животных и их детенышах</w:t>
      </w:r>
      <w:r w:rsidRPr="005A23CD">
        <w:rPr>
          <w:rFonts w:ascii="Times New Roman" w:hAnsi="Times New Roman" w:cs="Times New Roman"/>
          <w:sz w:val="28"/>
          <w:szCs w:val="28"/>
        </w:rPr>
        <w:t>; развивать связную речь.</w:t>
      </w:r>
    </w:p>
    <w:p w:rsidR="00322FAA" w:rsidRPr="005A23CD" w:rsidRDefault="00322FAA" w:rsidP="00A629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 xml:space="preserve">Карточки с изображением </w:t>
      </w:r>
      <w:proofErr w:type="gramStart"/>
      <w:r w:rsidR="00A6297C" w:rsidRPr="005A23CD">
        <w:rPr>
          <w:rFonts w:ascii="Times New Roman" w:hAnsi="Times New Roman" w:cs="Times New Roman"/>
          <w:sz w:val="28"/>
          <w:szCs w:val="28"/>
        </w:rPr>
        <w:t>животных(</w:t>
      </w:r>
      <w:proofErr w:type="gramEnd"/>
      <w:r w:rsidR="00A6297C" w:rsidRPr="005A23CD">
        <w:rPr>
          <w:rFonts w:ascii="Times New Roman" w:hAnsi="Times New Roman" w:cs="Times New Roman"/>
          <w:sz w:val="28"/>
          <w:szCs w:val="28"/>
        </w:rPr>
        <w:t>кошки, собаки, козы, коровы) и их детенышей</w:t>
      </w:r>
      <w:r w:rsidRPr="005A23CD">
        <w:rPr>
          <w:rFonts w:ascii="Times New Roman" w:hAnsi="Times New Roman" w:cs="Times New Roman"/>
          <w:sz w:val="28"/>
          <w:szCs w:val="28"/>
        </w:rPr>
        <w:t>.</w:t>
      </w:r>
    </w:p>
    <w:p w:rsidR="00A6297C" w:rsidRPr="005A23CD" w:rsidRDefault="00322FAA" w:rsidP="00A6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8F3F4A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F3F4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5B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</w:t>
      </w:r>
      <w:r w:rsidR="00A6297C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905B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изображениями животных: кошки, </w:t>
      </w:r>
      <w:r w:rsidR="00A6297C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собаки, козы</w:t>
      </w:r>
      <w:r w:rsidR="00D905B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коровы. </w:t>
      </w:r>
      <w:r w:rsidR="00A6297C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</w:t>
      </w:r>
      <w:r w:rsidR="00D905B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животных, угадывая, какие звуки они издают. Затем взрослый предлагает поиграть в игру: </w:t>
      </w:r>
      <w:r w:rsidR="00D905BD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«Чьи детки?»</w:t>
      </w:r>
      <w:r w:rsidR="00D905B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надо подобрать к картинкам «животных-взрослых» картинки, изображающие их детенышей.</w:t>
      </w:r>
    </w:p>
    <w:p w:rsidR="00A6297C" w:rsidRPr="005A23CD" w:rsidRDefault="00A6297C" w:rsidP="00322F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297C" w:rsidRPr="005A23CD" w:rsidRDefault="00A6297C" w:rsidP="00322F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A17" w:rsidRPr="005A23CD" w:rsidRDefault="00E52A17" w:rsidP="00322F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297C" w:rsidRPr="005A23CD" w:rsidRDefault="00A6297C" w:rsidP="00A629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A" w:rsidRPr="005A23CD" w:rsidRDefault="00A41788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Карточка №17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A6297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Название:  «</w:t>
      </w:r>
      <w:proofErr w:type="gramEnd"/>
      <w:r w:rsidR="00A6297C" w:rsidRPr="005A23CD">
        <w:rPr>
          <w:rFonts w:ascii="Times New Roman" w:hAnsi="Times New Roman" w:cs="Times New Roman"/>
          <w:b/>
          <w:sz w:val="28"/>
          <w:szCs w:val="28"/>
        </w:rPr>
        <w:t>Какие бывают птицы?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920986" w:rsidRPr="005A23CD" w:rsidRDefault="00322FAA" w:rsidP="00920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20986" w:rsidRPr="005A23CD">
        <w:rPr>
          <w:rFonts w:ascii="Times New Roman" w:hAnsi="Times New Roman" w:cs="Times New Roman"/>
          <w:sz w:val="28"/>
          <w:szCs w:val="28"/>
        </w:rPr>
        <w:t>Упражнять детей в умении находить нужную птицу, способствовать запоминанию названий птиц.</w:t>
      </w:r>
    </w:p>
    <w:p w:rsidR="00920986" w:rsidRPr="005A23CD" w:rsidRDefault="00322FAA" w:rsidP="00920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20986" w:rsidRPr="005A23CD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920986" w:rsidRPr="005A23CD">
        <w:rPr>
          <w:rFonts w:ascii="Times New Roman" w:hAnsi="Times New Roman" w:cs="Times New Roman"/>
          <w:sz w:val="28"/>
          <w:szCs w:val="28"/>
        </w:rPr>
        <w:t xml:space="preserve"> с изображениями птиц (ворона, воробей, синица, снегирь).</w:t>
      </w:r>
    </w:p>
    <w:p w:rsidR="00920986" w:rsidRPr="005A23CD" w:rsidRDefault="00322FAA" w:rsidP="0092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920986" w:rsidRPr="005A23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920986" w:rsidRPr="005A23CD">
        <w:rPr>
          <w:rFonts w:ascii="Times New Roman" w:hAnsi="Times New Roman" w:cs="Times New Roman"/>
          <w:sz w:val="28"/>
          <w:szCs w:val="28"/>
        </w:rPr>
        <w:t xml:space="preserve"> раздает детям картинки с изображениями птиц (ворона, воробей, синица, снегирь).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Сел на ветку снегирек, 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Брызнул дождик - он промок. 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Ветерок, подуй слегка, 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Обсуши нам снегирька.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-</w:t>
      </w:r>
      <w:r w:rsidRPr="005A23CD">
        <w:rPr>
          <w:rFonts w:ascii="Times New Roman" w:hAnsi="Times New Roman" w:cs="Times New Roman"/>
          <w:b/>
          <w:sz w:val="28"/>
          <w:szCs w:val="28"/>
        </w:rPr>
        <w:tab/>
        <w:t>Ребята, покажите мне картинку, где нарисован снегирь.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Дети показывают</w:t>
      </w:r>
      <w:r w:rsidRPr="005A23CD">
        <w:rPr>
          <w:rFonts w:ascii="Times New Roman" w:hAnsi="Times New Roman" w:cs="Times New Roman"/>
          <w:sz w:val="28"/>
          <w:szCs w:val="28"/>
        </w:rPr>
        <w:t>)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3CD">
        <w:rPr>
          <w:rFonts w:ascii="Times New Roman" w:hAnsi="Times New Roman" w:cs="Times New Roman"/>
          <w:b/>
          <w:sz w:val="28"/>
          <w:szCs w:val="28"/>
        </w:rPr>
        <w:t>Чики</w:t>
      </w:r>
      <w:proofErr w:type="spellEnd"/>
      <w:r w:rsidRPr="005A23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A23CD">
        <w:rPr>
          <w:rFonts w:ascii="Times New Roman" w:hAnsi="Times New Roman" w:cs="Times New Roman"/>
          <w:b/>
          <w:sz w:val="28"/>
          <w:szCs w:val="28"/>
        </w:rPr>
        <w:t>чики</w:t>
      </w:r>
      <w:proofErr w:type="spellEnd"/>
      <w:r w:rsidRPr="005A23CD">
        <w:rPr>
          <w:rFonts w:ascii="Times New Roman" w:hAnsi="Times New Roman" w:cs="Times New Roman"/>
          <w:b/>
          <w:sz w:val="28"/>
          <w:szCs w:val="28"/>
        </w:rPr>
        <w:t xml:space="preserve">, кички, 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Летели две синички, 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Собою невелички.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-</w:t>
      </w:r>
      <w:r w:rsidRPr="005A23CD">
        <w:rPr>
          <w:rFonts w:ascii="Times New Roman" w:hAnsi="Times New Roman" w:cs="Times New Roman"/>
          <w:b/>
          <w:sz w:val="28"/>
          <w:szCs w:val="28"/>
        </w:rPr>
        <w:tab/>
        <w:t>А где у нас синички? А теперь покажите, кто кричит: «Кар-кар!». Дети как зовут эту птицу?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Ворона</w:t>
      </w:r>
      <w:r w:rsidRPr="005A23CD">
        <w:rPr>
          <w:rFonts w:ascii="Times New Roman" w:hAnsi="Times New Roman" w:cs="Times New Roman"/>
          <w:sz w:val="28"/>
          <w:szCs w:val="28"/>
        </w:rPr>
        <w:t>.)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-</w:t>
      </w:r>
      <w:r w:rsidRPr="005A23CD">
        <w:rPr>
          <w:rFonts w:ascii="Times New Roman" w:hAnsi="Times New Roman" w:cs="Times New Roman"/>
          <w:sz w:val="28"/>
          <w:szCs w:val="28"/>
        </w:rPr>
        <w:tab/>
      </w:r>
      <w:r w:rsidRPr="005A23CD">
        <w:rPr>
          <w:rFonts w:ascii="Times New Roman" w:hAnsi="Times New Roman" w:cs="Times New Roman"/>
          <w:b/>
          <w:sz w:val="28"/>
          <w:szCs w:val="28"/>
        </w:rPr>
        <w:t>«Чик-чирик» - кто это? Как зовут эту птицу?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Воробей</w:t>
      </w:r>
      <w:r w:rsidRPr="005A23CD">
        <w:rPr>
          <w:rFonts w:ascii="Times New Roman" w:hAnsi="Times New Roman" w:cs="Times New Roman"/>
          <w:sz w:val="28"/>
          <w:szCs w:val="28"/>
        </w:rPr>
        <w:t>.)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Затем воспитатель просит Машу показать снегиря, Петю - воробья и т. д.</w:t>
      </w:r>
    </w:p>
    <w:p w:rsidR="00920986" w:rsidRPr="005A23CD" w:rsidRDefault="00920986" w:rsidP="0092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A" w:rsidRPr="005A23CD" w:rsidRDefault="00A41788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Карточка №18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«</w:t>
      </w:r>
      <w:r w:rsidR="00A6297C" w:rsidRPr="005A23CD">
        <w:rPr>
          <w:rFonts w:ascii="Times New Roman" w:hAnsi="Times New Roman" w:cs="Times New Roman"/>
          <w:b/>
          <w:sz w:val="28"/>
          <w:szCs w:val="28"/>
        </w:rPr>
        <w:t xml:space="preserve"> Сравнивание</w:t>
      </w:r>
      <w:proofErr w:type="gramEnd"/>
      <w:r w:rsidR="00A6297C" w:rsidRPr="005A23CD">
        <w:rPr>
          <w:rFonts w:ascii="Times New Roman" w:hAnsi="Times New Roman" w:cs="Times New Roman"/>
          <w:b/>
          <w:sz w:val="28"/>
          <w:szCs w:val="28"/>
        </w:rPr>
        <w:t xml:space="preserve"> парохода и лодочки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2FAA" w:rsidRPr="005A23CD" w:rsidRDefault="00322FAA" w:rsidP="00E52A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04C4F" w:rsidRPr="005A23CD">
        <w:rPr>
          <w:rFonts w:ascii="Times New Roman" w:hAnsi="Times New Roman" w:cs="Times New Roman"/>
          <w:sz w:val="28"/>
          <w:szCs w:val="28"/>
        </w:rPr>
        <w:t>учить детей сравнивать</w:t>
      </w:r>
      <w:r w:rsidR="00412FC0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ED77E7" w:rsidRPr="005A23CD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904C4F" w:rsidRPr="005A23CD">
        <w:rPr>
          <w:rFonts w:ascii="Times New Roman" w:hAnsi="Times New Roman" w:cs="Times New Roman"/>
          <w:sz w:val="28"/>
          <w:szCs w:val="28"/>
        </w:rPr>
        <w:t>по нескольким признакам; выполнять движения всл</w:t>
      </w:r>
      <w:r w:rsidR="00ED77E7" w:rsidRPr="005A23CD">
        <w:rPr>
          <w:rFonts w:ascii="Times New Roman" w:hAnsi="Times New Roman" w:cs="Times New Roman"/>
          <w:sz w:val="28"/>
          <w:szCs w:val="28"/>
        </w:rPr>
        <w:t>ед за воспитателем</w:t>
      </w:r>
      <w:r w:rsidR="00904C4F" w:rsidRPr="005A23CD">
        <w:rPr>
          <w:rFonts w:ascii="Times New Roman" w:hAnsi="Times New Roman" w:cs="Times New Roman"/>
          <w:sz w:val="28"/>
          <w:szCs w:val="28"/>
        </w:rPr>
        <w:t xml:space="preserve">; </w:t>
      </w:r>
      <w:r w:rsidRPr="005A23CD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322FAA" w:rsidRPr="005A23CD" w:rsidRDefault="00322FAA" w:rsidP="00E52A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904C4F" w:rsidRPr="005A23CD">
        <w:rPr>
          <w:rFonts w:ascii="Times New Roman" w:hAnsi="Times New Roman" w:cs="Times New Roman"/>
          <w:sz w:val="28"/>
          <w:szCs w:val="28"/>
        </w:rPr>
        <w:t>Сюжетные картинки, игрушки (пароход, лодка).</w:t>
      </w:r>
    </w:p>
    <w:p w:rsidR="00904C4F" w:rsidRPr="005A23CD" w:rsidRDefault="00322FAA" w:rsidP="00E52A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904C4F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Скажите</w:t>
      </w:r>
      <w:proofErr w:type="gramEnd"/>
      <w:r w:rsidR="00904C4F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нарисовано на картинке?</w:t>
      </w:r>
      <w:r w:rsidR="00904C4F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4C4F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04C4F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904C4F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картинке нарисована река. По реке плывет</w:t>
      </w:r>
      <w:r w:rsidR="00904C4F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4C4F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что?</w:t>
      </w:r>
      <w:r w:rsidR="00904C4F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4C4F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лодка. Кто сидит в лодке? Что он делает? А вы хотели бы поплавать на лодке?</w:t>
      </w:r>
      <w:r w:rsidR="00904C4F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4C4F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04C4F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04C4F" w:rsidRPr="005A23CD" w:rsidRDefault="00904C4F" w:rsidP="00E52A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стульях или на ковре. По команде воспитателя дети сгибают и разгибают руки в локтевом суставе, имитируя греблю, и проговаривают «У-у-ух».</w:t>
      </w:r>
    </w:p>
    <w:p w:rsidR="00322FAA" w:rsidRPr="005A23CD" w:rsidRDefault="00904C4F" w:rsidP="00E52A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Воспитатель:</w:t>
      </w:r>
      <w:r w:rsidR="00E52A17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>Вот как хорошо мы поплавали. А вы знаете, что по реке можно плавать не только на лодке, но и на пароходе?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="00920986" w:rsidRPr="005A23CD">
        <w:rPr>
          <w:rFonts w:ascii="Times New Roman" w:hAnsi="Times New Roman" w:cs="Times New Roman"/>
          <w:i/>
          <w:sz w:val="28"/>
          <w:szCs w:val="28"/>
        </w:rPr>
        <w:t>Показывает детям игрушки - пароход и лодку.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)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>Давайте рассмотрим их. Скажите, что больше - пароход или лодка?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="00920986" w:rsidRPr="005A23C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>На лодке есть труба?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>А на пароходе?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="00920986" w:rsidRPr="005A23C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 xml:space="preserve">Есть ли окошки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lastRenderedPageBreak/>
        <w:t>на лодке? А где они есть?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="00920986" w:rsidRPr="005A23C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>Еще на пароходе есть домик для капитана и его команды. Они управляют пароходом. Без них о</w:t>
      </w:r>
      <w:r w:rsidRPr="005A23CD">
        <w:rPr>
          <w:rFonts w:ascii="Times New Roman" w:hAnsi="Times New Roman" w:cs="Times New Roman"/>
          <w:b/>
          <w:sz w:val="28"/>
          <w:szCs w:val="28"/>
        </w:rPr>
        <w:t>н никуда не поплывет.</w:t>
      </w:r>
      <w:r w:rsidRPr="005A23CD">
        <w:rPr>
          <w:rFonts w:ascii="Times New Roman" w:hAnsi="Times New Roman" w:cs="Times New Roman"/>
          <w:sz w:val="28"/>
          <w:szCs w:val="28"/>
        </w:rPr>
        <w:t xml:space="preserve"> Воспитатель д</w:t>
      </w:r>
      <w:r w:rsidR="00920986" w:rsidRPr="005A23CD">
        <w:rPr>
          <w:rFonts w:ascii="Times New Roman" w:hAnsi="Times New Roman" w:cs="Times New Roman"/>
          <w:sz w:val="28"/>
          <w:szCs w:val="28"/>
        </w:rPr>
        <w:t xml:space="preserve">ает детям возможность рассмотреть игрушки, подержать их в руках, поощряет желание задать вопрос: </w:t>
      </w:r>
      <w:r w:rsidR="00920986" w:rsidRPr="005A23CD">
        <w:rPr>
          <w:rFonts w:ascii="Times New Roman" w:hAnsi="Times New Roman" w:cs="Times New Roman"/>
          <w:b/>
          <w:sz w:val="28"/>
          <w:szCs w:val="28"/>
        </w:rPr>
        <w:t>«Что это?»</w:t>
      </w:r>
    </w:p>
    <w:p w:rsidR="00C409ED" w:rsidRDefault="00C409E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A" w:rsidRPr="005A23CD" w:rsidRDefault="00A41788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№19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A6297C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A6297C" w:rsidRPr="005A23CD">
        <w:rPr>
          <w:rFonts w:ascii="Times New Roman" w:hAnsi="Times New Roman" w:cs="Times New Roman"/>
          <w:b/>
          <w:sz w:val="28"/>
          <w:szCs w:val="28"/>
        </w:rPr>
        <w:t>Найди отличия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9B63EA" w:rsidRPr="005A23CD" w:rsidRDefault="00322FAA" w:rsidP="00E52A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B63EA" w:rsidRPr="005A23CD">
        <w:rPr>
          <w:rFonts w:ascii="Times New Roman" w:hAnsi="Times New Roman" w:cs="Times New Roman"/>
          <w:sz w:val="28"/>
          <w:szCs w:val="28"/>
        </w:rPr>
        <w:t>Учить детей различать по внешнему виду и называть грузовой и легковой автомобили, а также их основные части: кабину, руль, кузов, колеса, окна; развивать речь, внимание, общую моторику.</w:t>
      </w:r>
    </w:p>
    <w:p w:rsidR="009B63EA" w:rsidRPr="005A23CD" w:rsidRDefault="00322FAA" w:rsidP="00E52A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9B63EA" w:rsidRPr="005A23CD">
        <w:rPr>
          <w:rFonts w:ascii="Times New Roman" w:hAnsi="Times New Roman" w:cs="Times New Roman"/>
          <w:sz w:val="28"/>
          <w:szCs w:val="28"/>
        </w:rPr>
        <w:t>Игрушки</w:t>
      </w:r>
      <w:r w:rsidR="009B63EA" w:rsidRPr="005A23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B63EA" w:rsidRPr="005A23CD">
        <w:rPr>
          <w:rFonts w:ascii="Times New Roman" w:hAnsi="Times New Roman" w:cs="Times New Roman"/>
          <w:sz w:val="28"/>
          <w:szCs w:val="28"/>
        </w:rPr>
        <w:t>грузовой и легковой автомобили</w:t>
      </w:r>
      <w:r w:rsidR="00EB685A" w:rsidRPr="005A23CD">
        <w:rPr>
          <w:rFonts w:ascii="Times New Roman" w:hAnsi="Times New Roman" w:cs="Times New Roman"/>
          <w:sz w:val="28"/>
          <w:szCs w:val="28"/>
        </w:rPr>
        <w:t>, кубики</w:t>
      </w:r>
      <w:r w:rsidR="009B63EA" w:rsidRPr="005A23CD">
        <w:rPr>
          <w:rFonts w:ascii="Times New Roman" w:hAnsi="Times New Roman" w:cs="Times New Roman"/>
          <w:sz w:val="28"/>
          <w:szCs w:val="28"/>
        </w:rPr>
        <w:t>.</w:t>
      </w:r>
    </w:p>
    <w:p w:rsidR="00322FAA" w:rsidRPr="005A23CD" w:rsidRDefault="00322FAA" w:rsidP="00E52A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E52A17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52A17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игрушки на стол и предлагает детям внимательно их рассмотреть, вспомнить, как они называются.</w:t>
      </w:r>
      <w:r w:rsidR="00E52A17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EA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легковой автомобиль, вот у него колеса, руль, окна. А эта машина как называется?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Указывает на 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грузовую машину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 (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Грузовик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9B63EA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это грузовая машина, у нее есть...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85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 на колеса, руль, окна, дети называют части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B63EA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Грузовая машина может перевозить разные предметы в своем кузове.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Просит кого-то из детей сложить в кузов кубики, отвезти их в игровой уголок и выгрузить.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63EA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на легковом автомобиле мы сможем перевезти кубики?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9B63EA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можем, а почему?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63EA"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него нет кузова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E52A17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поиграть и выполнить действия с машинкой: </w:t>
      </w:r>
      <w:r w:rsidR="009B63EA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«Моя машина идет по дороге. Ваня, твоя машина идет за моей машиной по дороге. Оля, твоя машина заезжает в гараж» </w:t>
      </w:r>
      <w:r w:rsidR="009B63EA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 Дети выполняют действия с машинами, обучаясь игровым навыкам.</w:t>
      </w:r>
    </w:p>
    <w:p w:rsidR="00C409ED" w:rsidRDefault="00C409ED" w:rsidP="00EB68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5A" w:rsidRPr="005A23CD" w:rsidRDefault="00E52A17" w:rsidP="00EB6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№20</w:t>
      </w:r>
    </w:p>
    <w:p w:rsidR="00EB685A" w:rsidRPr="005A23CD" w:rsidRDefault="00EB685A" w:rsidP="00EB6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85A" w:rsidRPr="005A23CD" w:rsidRDefault="00EB685A" w:rsidP="00EB685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«Что изменилось?»</w:t>
      </w:r>
    </w:p>
    <w:p w:rsidR="00EB685A" w:rsidRPr="005A23CD" w:rsidRDefault="00EB685A" w:rsidP="00EB68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Расширять у детей представления о транспорте; развивать связную речь, зрительную память.</w:t>
      </w:r>
    </w:p>
    <w:p w:rsidR="00EB685A" w:rsidRPr="005A23CD" w:rsidRDefault="00EB685A" w:rsidP="00EB685A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Игрушки — различные виды транспорта (поезд, легковую машинку, велосипед, лодку) и такое же количество игрушечных зверюшек (котика, собачку, мишку, зайчика).</w:t>
      </w:r>
    </w:p>
    <w:p w:rsidR="00EB685A" w:rsidRPr="005A23CD" w:rsidRDefault="00EB685A" w:rsidP="00EB68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="00E52A17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52A17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покатать зверюшек и вместе с ним рассаживает их в разные транспортные средства.</w:t>
      </w:r>
    </w:p>
    <w:p w:rsidR="00EB685A" w:rsidRPr="005A23CD" w:rsidRDefault="00EB685A" w:rsidP="00EB68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Нет, напрасно мы решили прокатить кота в машине,</w:t>
      </w:r>
    </w:p>
    <w:p w:rsidR="00EB685A" w:rsidRPr="005A23CD" w:rsidRDefault="00EB685A" w:rsidP="00EB68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 кататься не привык, опрокинул грузовик.</w:t>
      </w:r>
    </w:p>
    <w:p w:rsidR="00EB685A" w:rsidRPr="005A23CD" w:rsidRDefault="00EB685A" w:rsidP="00EB68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важно, чтобы дети повторяли во время катания фразы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«Мишка едет на поезде, зайчик катается на лодке, котик едет на машине»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EB685A" w:rsidRPr="005A23CD" w:rsidRDefault="00EB685A" w:rsidP="00EB685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можно усложнить, предлагая детям запомнить, кто из зверюшек на чем катался. Затем попросить малышей отвернуться и поменять местами игрушки. Когда дети поворачиваются снова, им задается вопрос: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изменилось?»</w:t>
      </w: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A" w:rsidRPr="005A23CD" w:rsidRDefault="00D566B9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</w:t>
      </w:r>
      <w:r w:rsidR="00E52A17" w:rsidRPr="005A23CD">
        <w:rPr>
          <w:rFonts w:ascii="Times New Roman" w:hAnsi="Times New Roman" w:cs="Times New Roman"/>
          <w:b/>
          <w:sz w:val="28"/>
          <w:szCs w:val="28"/>
        </w:rPr>
        <w:t>очка №21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A6297C" w:rsidRPr="005A23CD">
        <w:rPr>
          <w:rFonts w:ascii="Times New Roman" w:hAnsi="Times New Roman" w:cs="Times New Roman"/>
          <w:b/>
          <w:sz w:val="28"/>
          <w:szCs w:val="28"/>
        </w:rPr>
        <w:t>Кто что делает?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2FC0" w:rsidRPr="005A23CD" w:rsidRDefault="00322FAA" w:rsidP="002068B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068B7" w:rsidRPr="005A23CD">
        <w:rPr>
          <w:rFonts w:ascii="Times New Roman" w:hAnsi="Times New Roman" w:cs="Times New Roman"/>
          <w:sz w:val="28"/>
          <w:szCs w:val="28"/>
        </w:rPr>
        <w:t>Формировать представления детей о труде взрослых и воспитывать уважительное отношение к нему; у</w:t>
      </w:r>
      <w:r w:rsidR="000A39D9" w:rsidRPr="005A23CD">
        <w:rPr>
          <w:rFonts w:ascii="Times New Roman" w:hAnsi="Times New Roman" w:cs="Times New Roman"/>
          <w:sz w:val="28"/>
          <w:szCs w:val="28"/>
        </w:rPr>
        <w:t xml:space="preserve">чить называть действия, изображенные на сюжетных картинках, </w:t>
      </w:r>
      <w:r w:rsidR="002068B7" w:rsidRPr="005A23CD">
        <w:rPr>
          <w:rFonts w:ascii="Times New Roman" w:hAnsi="Times New Roman" w:cs="Times New Roman"/>
          <w:sz w:val="28"/>
          <w:szCs w:val="28"/>
        </w:rPr>
        <w:t>называть предметы-помощники няни и их назначение.</w:t>
      </w:r>
    </w:p>
    <w:p w:rsidR="000A39D9" w:rsidRPr="005A23CD" w:rsidRDefault="00322FAA" w:rsidP="002068B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 и оборудование: </w:t>
      </w:r>
      <w:r w:rsidR="000A39D9" w:rsidRPr="005A23CD">
        <w:rPr>
          <w:rFonts w:ascii="Times New Roman" w:hAnsi="Times New Roman" w:cs="Times New Roman"/>
          <w:sz w:val="28"/>
          <w:szCs w:val="28"/>
        </w:rPr>
        <w:t>Сюжетные картинки с одним действием; предметы и игрушки, изображенные на картинках.</w:t>
      </w:r>
    </w:p>
    <w:p w:rsidR="000A39D9" w:rsidRPr="005A23CD" w:rsidRDefault="00322FAA" w:rsidP="000A3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0A39D9" w:rsidRPr="005A23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0A39D9" w:rsidRPr="005A23CD">
        <w:rPr>
          <w:rFonts w:ascii="Times New Roman" w:hAnsi="Times New Roman" w:cs="Times New Roman"/>
          <w:sz w:val="28"/>
          <w:szCs w:val="28"/>
        </w:rPr>
        <w:t xml:space="preserve"> раскладывает на столе сюжетные картинки с одним действием: мальчик складывает кубики в коробку или вытирает стол тряпкой, девочка кладет кукольную одежду в игрушечный шкаф или ставит кукольную посуду на полочку и т. п.</w:t>
      </w:r>
    </w:p>
    <w:p w:rsidR="000A39D9" w:rsidRPr="005A23CD" w:rsidRDefault="000A39D9" w:rsidP="002068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На соседнем столе разложены изображенные на картинках предметы и игрушки. Воспитатель предлагает каждому ребенку выбрать картинку, рассказывает о том, что на ней изображено, показывает всем. Затем подводит ребенка к соседнему столику, помогает найти нужные предметы и воспроизвести изображенное действие на картинке.</w:t>
      </w: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3CD" w:rsidRDefault="005A23CD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FAA" w:rsidRPr="005A23CD" w:rsidRDefault="00EB685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="00E52A17" w:rsidRPr="005A23CD">
        <w:rPr>
          <w:rFonts w:ascii="Times New Roman" w:hAnsi="Times New Roman" w:cs="Times New Roman"/>
          <w:b/>
          <w:sz w:val="28"/>
          <w:szCs w:val="28"/>
        </w:rPr>
        <w:t>2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A6297C" w:rsidRPr="005A23CD">
        <w:rPr>
          <w:rFonts w:ascii="Times New Roman" w:hAnsi="Times New Roman" w:cs="Times New Roman"/>
          <w:b/>
          <w:sz w:val="28"/>
          <w:szCs w:val="28"/>
        </w:rPr>
        <w:t>Найди предметы для повара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412FC0" w:rsidRPr="005A23CD" w:rsidRDefault="00322FAA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C7819" w:rsidRPr="005A23CD">
        <w:rPr>
          <w:rFonts w:ascii="Times New Roman" w:hAnsi="Times New Roman" w:cs="Times New Roman"/>
          <w:sz w:val="28"/>
          <w:szCs w:val="28"/>
        </w:rPr>
        <w:t>Закреплять у детей понятия «овощи», «фрукты»;</w:t>
      </w:r>
      <w:r w:rsidR="001D623C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226C08" w:rsidRPr="005A23CD">
        <w:rPr>
          <w:rFonts w:ascii="Times New Roman" w:hAnsi="Times New Roman" w:cs="Times New Roman"/>
          <w:sz w:val="28"/>
          <w:szCs w:val="28"/>
        </w:rPr>
        <w:t>различать значе</w:t>
      </w:r>
      <w:r w:rsidR="008C7819" w:rsidRPr="005A23CD">
        <w:rPr>
          <w:rFonts w:ascii="Times New Roman" w:hAnsi="Times New Roman" w:cs="Times New Roman"/>
          <w:sz w:val="28"/>
          <w:szCs w:val="28"/>
        </w:rPr>
        <w:t>ние слов «большой», «маленький».</w:t>
      </w:r>
    </w:p>
    <w:p w:rsidR="00226C08" w:rsidRPr="005A23CD" w:rsidRDefault="00226C08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 xml:space="preserve">Карточки с изображением повара, </w:t>
      </w:r>
      <w:r w:rsidR="008C7819" w:rsidRPr="005A23CD">
        <w:rPr>
          <w:rFonts w:ascii="Times New Roman" w:hAnsi="Times New Roman" w:cs="Times New Roman"/>
          <w:sz w:val="28"/>
          <w:szCs w:val="28"/>
        </w:rPr>
        <w:t xml:space="preserve">большой и маленькой кастрюли, </w:t>
      </w:r>
      <w:r w:rsidRPr="005A23CD">
        <w:rPr>
          <w:rFonts w:ascii="Times New Roman" w:hAnsi="Times New Roman" w:cs="Times New Roman"/>
          <w:sz w:val="28"/>
          <w:szCs w:val="28"/>
        </w:rPr>
        <w:t>овощей и фруктов; фланелеграф</w:t>
      </w:r>
      <w:r w:rsidR="008C7819" w:rsidRPr="005A23CD">
        <w:rPr>
          <w:rFonts w:ascii="Times New Roman" w:hAnsi="Times New Roman" w:cs="Times New Roman"/>
          <w:sz w:val="28"/>
          <w:szCs w:val="28"/>
        </w:rPr>
        <w:t>.</w:t>
      </w:r>
    </w:p>
    <w:p w:rsidR="00226C08" w:rsidRPr="005A23CD" w:rsidRDefault="00226C08" w:rsidP="008E7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C7819" w:rsidRPr="005A23CD">
        <w:rPr>
          <w:rFonts w:ascii="Times New Roman" w:hAnsi="Times New Roman" w:cs="Times New Roman"/>
          <w:sz w:val="28"/>
          <w:szCs w:val="28"/>
        </w:rPr>
        <w:t>обращает внимание на фланелеграф.</w:t>
      </w:r>
    </w:p>
    <w:p w:rsidR="00226C08" w:rsidRPr="005A23CD" w:rsidRDefault="008C7819" w:rsidP="008E7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Здесь и овощи, и фрукты. </w:t>
      </w:r>
      <w:r w:rsidR="00226C08" w:rsidRPr="005A23CD">
        <w:rPr>
          <w:rFonts w:ascii="Times New Roman" w:hAnsi="Times New Roman" w:cs="Times New Roman"/>
          <w:b/>
          <w:sz w:val="28"/>
          <w:szCs w:val="28"/>
        </w:rPr>
        <w:t>Как же нам их разложить?</w:t>
      </w:r>
    </w:p>
    <w:p w:rsidR="00226C08" w:rsidRPr="005A23CD" w:rsidRDefault="008C7819" w:rsidP="008E7C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Назовите нам продукты, ч</w:t>
      </w:r>
      <w:r w:rsidR="00226C08" w:rsidRPr="005A23CD">
        <w:rPr>
          <w:rFonts w:ascii="Times New Roman" w:hAnsi="Times New Roman" w:cs="Times New Roman"/>
          <w:b/>
          <w:sz w:val="28"/>
          <w:szCs w:val="28"/>
        </w:rPr>
        <w:t>тоб компот и щи сварить.</w:t>
      </w:r>
    </w:p>
    <w:p w:rsidR="008C7819" w:rsidRPr="005A23CD" w:rsidRDefault="00226C08" w:rsidP="008E7C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5A23CD">
        <w:rPr>
          <w:rFonts w:ascii="Times New Roman" w:hAnsi="Times New Roman" w:cs="Times New Roman"/>
          <w:b/>
          <w:sz w:val="28"/>
          <w:szCs w:val="28"/>
        </w:rPr>
        <w:t>Ребята, давайте вспомним, как называются эти овощи и фрукты. Что это?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Показывает капусту, дети называют.</w:t>
      </w:r>
      <w:r w:rsidRPr="005A23CD">
        <w:rPr>
          <w:rFonts w:ascii="Times New Roman" w:hAnsi="Times New Roman" w:cs="Times New Roman"/>
          <w:sz w:val="28"/>
          <w:szCs w:val="28"/>
        </w:rPr>
        <w:t xml:space="preserve">) </w:t>
      </w:r>
      <w:r w:rsidRPr="005A23CD">
        <w:rPr>
          <w:rFonts w:ascii="Times New Roman" w:hAnsi="Times New Roman" w:cs="Times New Roman"/>
          <w:b/>
          <w:sz w:val="28"/>
          <w:szCs w:val="28"/>
        </w:rPr>
        <w:t>Что мы будем из нее варить - щи или компот?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Щи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А это что?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r w:rsidRPr="005A23CD">
        <w:rPr>
          <w:rFonts w:ascii="Times New Roman" w:hAnsi="Times New Roman" w:cs="Times New Roman"/>
          <w:i/>
          <w:sz w:val="28"/>
          <w:szCs w:val="28"/>
        </w:rPr>
        <w:t>Показывает яблоко, дети называют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А его мы куда положим?</w:t>
      </w:r>
      <w:r w:rsidRPr="005A23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3C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A23CD">
        <w:rPr>
          <w:rFonts w:ascii="Times New Roman" w:hAnsi="Times New Roman" w:cs="Times New Roman"/>
          <w:i/>
          <w:sz w:val="28"/>
          <w:szCs w:val="28"/>
        </w:rPr>
        <w:t xml:space="preserve"> компот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Поможем повару варить обед? В большой кастрюле будем варить щи, а в маленькой кастрюле сварим компот. Для щей мы возьмем овощи, а для компота - фрукты. Начнем варить</w:t>
      </w:r>
      <w:r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щи. Помогите мне взять овощи для щей. </w:t>
      </w:r>
      <w:r w:rsidRPr="005A23CD">
        <w:rPr>
          <w:rFonts w:ascii="Times New Roman" w:hAnsi="Times New Roman" w:cs="Times New Roman"/>
          <w:sz w:val="28"/>
          <w:szCs w:val="28"/>
        </w:rPr>
        <w:t>(</w:t>
      </w:r>
      <w:r w:rsidRPr="005A23CD">
        <w:rPr>
          <w:rFonts w:ascii="Times New Roman" w:hAnsi="Times New Roman" w:cs="Times New Roman"/>
          <w:i/>
          <w:sz w:val="28"/>
          <w:szCs w:val="28"/>
        </w:rPr>
        <w:t>Помогает детям выбирать картинки с нарисованными овощами и помещать в соответствующую кастрюлю</w:t>
      </w:r>
      <w:r w:rsidRPr="005A23CD">
        <w:rPr>
          <w:rFonts w:ascii="Times New Roman" w:hAnsi="Times New Roman" w:cs="Times New Roman"/>
          <w:sz w:val="28"/>
          <w:szCs w:val="28"/>
        </w:rPr>
        <w:t xml:space="preserve">.) </w:t>
      </w:r>
      <w:r w:rsidRPr="005A23CD">
        <w:rPr>
          <w:rFonts w:ascii="Times New Roman" w:hAnsi="Times New Roman" w:cs="Times New Roman"/>
          <w:b/>
          <w:sz w:val="28"/>
          <w:szCs w:val="28"/>
        </w:rPr>
        <w:t>А теперь сварим компот</w:t>
      </w:r>
      <w:r w:rsidRPr="005A23CD">
        <w:rPr>
          <w:rFonts w:ascii="Times New Roman" w:hAnsi="Times New Roman" w:cs="Times New Roman"/>
          <w:sz w:val="28"/>
          <w:szCs w:val="28"/>
        </w:rPr>
        <w:t>. (</w:t>
      </w:r>
      <w:r w:rsidRPr="005A23CD">
        <w:rPr>
          <w:rFonts w:ascii="Times New Roman" w:hAnsi="Times New Roman" w:cs="Times New Roman"/>
          <w:i/>
          <w:sz w:val="28"/>
          <w:szCs w:val="28"/>
        </w:rPr>
        <w:t>Дети отбирают фрукты</w:t>
      </w:r>
      <w:r w:rsidR="008C7819" w:rsidRPr="005A23CD">
        <w:rPr>
          <w:rFonts w:ascii="Times New Roman" w:hAnsi="Times New Roman" w:cs="Times New Roman"/>
          <w:sz w:val="28"/>
          <w:szCs w:val="28"/>
        </w:rPr>
        <w:t>.)</w:t>
      </w:r>
    </w:p>
    <w:p w:rsidR="001D623C" w:rsidRPr="005A23CD" w:rsidRDefault="001D623C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ED" w:rsidRDefault="00C409ED" w:rsidP="00322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FAA" w:rsidRPr="005A23CD" w:rsidRDefault="00E52A17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Карточка №23</w:t>
      </w:r>
    </w:p>
    <w:p w:rsidR="00322FAA" w:rsidRPr="005A23CD" w:rsidRDefault="00322FAA" w:rsidP="00322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FAA" w:rsidRPr="005A23CD" w:rsidRDefault="00322FAA" w:rsidP="00322FA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Название:  «</w:t>
      </w:r>
      <w:proofErr w:type="gramEnd"/>
      <w:r w:rsidR="002710BF" w:rsidRPr="005A23CD">
        <w:rPr>
          <w:rFonts w:ascii="Times New Roman" w:hAnsi="Times New Roman" w:cs="Times New Roman"/>
          <w:b/>
          <w:sz w:val="28"/>
          <w:szCs w:val="28"/>
        </w:rPr>
        <w:t>Васькин поясок</w:t>
      </w:r>
      <w:r w:rsidRPr="005A23CD">
        <w:rPr>
          <w:rFonts w:ascii="Times New Roman" w:hAnsi="Times New Roman" w:cs="Times New Roman"/>
          <w:b/>
          <w:sz w:val="28"/>
          <w:szCs w:val="28"/>
        </w:rPr>
        <w:t>»</w:t>
      </w:r>
    </w:p>
    <w:p w:rsidR="00322FAA" w:rsidRPr="005A23CD" w:rsidRDefault="00322FAA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Учить детей понимать и правильно выполнять задания педагога; повторять за воспитателем несложные фразы</w:t>
      </w:r>
      <w:r w:rsidR="00D7745B" w:rsidRPr="005A23CD">
        <w:rPr>
          <w:rFonts w:ascii="Times New Roman" w:hAnsi="Times New Roman" w:cs="Times New Roman"/>
          <w:sz w:val="28"/>
          <w:szCs w:val="28"/>
        </w:rPr>
        <w:t>, слова потешки</w:t>
      </w:r>
      <w:r w:rsidRPr="005A23CD">
        <w:rPr>
          <w:rFonts w:ascii="Times New Roman" w:hAnsi="Times New Roman" w:cs="Times New Roman"/>
          <w:sz w:val="28"/>
          <w:szCs w:val="28"/>
        </w:rPr>
        <w:t>.</w:t>
      </w:r>
    </w:p>
    <w:p w:rsidR="00322FAA" w:rsidRPr="005A23CD" w:rsidRDefault="00322FAA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A23CD">
        <w:rPr>
          <w:rFonts w:ascii="Times New Roman" w:hAnsi="Times New Roman" w:cs="Times New Roman"/>
          <w:sz w:val="28"/>
          <w:szCs w:val="28"/>
        </w:rPr>
        <w:t>Кукла</w:t>
      </w:r>
      <w:proofErr w:type="gramEnd"/>
      <w:r w:rsidR="002710BF" w:rsidRPr="005A23CD">
        <w:rPr>
          <w:rFonts w:ascii="Times New Roman" w:hAnsi="Times New Roman" w:cs="Times New Roman"/>
          <w:sz w:val="28"/>
          <w:szCs w:val="28"/>
        </w:rPr>
        <w:t xml:space="preserve"> Ванечка</w:t>
      </w:r>
      <w:r w:rsidRPr="005A23CD">
        <w:rPr>
          <w:rFonts w:ascii="Times New Roman" w:hAnsi="Times New Roman" w:cs="Times New Roman"/>
          <w:sz w:val="28"/>
          <w:szCs w:val="28"/>
        </w:rPr>
        <w:t xml:space="preserve">, </w:t>
      </w:r>
      <w:r w:rsidR="002710BF" w:rsidRPr="005A23CD">
        <w:rPr>
          <w:rFonts w:ascii="Times New Roman" w:hAnsi="Times New Roman" w:cs="Times New Roman"/>
          <w:sz w:val="28"/>
          <w:szCs w:val="28"/>
        </w:rPr>
        <w:t>котик, поясок</w:t>
      </w:r>
      <w:r w:rsidRPr="005A23CD">
        <w:rPr>
          <w:rFonts w:ascii="Times New Roman" w:hAnsi="Times New Roman" w:cs="Times New Roman"/>
          <w:sz w:val="28"/>
          <w:szCs w:val="28"/>
        </w:rPr>
        <w:t>.</w:t>
      </w:r>
    </w:p>
    <w:p w:rsidR="002710BF" w:rsidRPr="005A23CD" w:rsidRDefault="00322FAA" w:rsidP="001D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2710BF" w:rsidRPr="005A23CD">
        <w:rPr>
          <w:rFonts w:ascii="Times New Roman" w:hAnsi="Times New Roman" w:cs="Times New Roman"/>
          <w:sz w:val="28"/>
          <w:szCs w:val="28"/>
        </w:rPr>
        <w:t>показывает детям красивый, яркий поясок. Вместе с ними рассматривает его:</w:t>
      </w:r>
    </w:p>
    <w:p w:rsidR="00D7745B" w:rsidRPr="005A23CD" w:rsidRDefault="00D7745B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Вот наш (имя ребенка) идет, п</w:t>
      </w:r>
      <w:r w:rsidR="002710BF" w:rsidRPr="005A23CD">
        <w:rPr>
          <w:rFonts w:ascii="Times New Roman" w:hAnsi="Times New Roman" w:cs="Times New Roman"/>
          <w:b/>
          <w:sz w:val="28"/>
          <w:szCs w:val="28"/>
        </w:rPr>
        <w:t>оясочек несет,</w:t>
      </w:r>
    </w:p>
    <w:p w:rsidR="002710BF" w:rsidRPr="005A23CD" w:rsidRDefault="00D7745B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Кому дать, кому дать, п</w:t>
      </w:r>
      <w:r w:rsidR="002710BF" w:rsidRPr="005A23CD">
        <w:rPr>
          <w:rFonts w:ascii="Times New Roman" w:hAnsi="Times New Roman" w:cs="Times New Roman"/>
          <w:b/>
          <w:sz w:val="28"/>
          <w:szCs w:val="28"/>
        </w:rPr>
        <w:t>оясочек передать?</w:t>
      </w:r>
    </w:p>
    <w:p w:rsidR="002710BF" w:rsidRPr="005A23CD" w:rsidRDefault="002710BF" w:rsidP="001D6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Ребенок отдает поясок другому. Звучит мяуканье и «появляется» игрушка — котик Васька:</w:t>
      </w:r>
    </w:p>
    <w:p w:rsidR="00D7745B" w:rsidRPr="005A23CD" w:rsidRDefault="002710BF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Хотел я Ванечку спать уложить, </w:t>
      </w:r>
    </w:p>
    <w:p w:rsidR="002710BF" w:rsidRPr="005A23CD" w:rsidRDefault="002710BF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Да рубашечка у него распоясалась...</w:t>
      </w:r>
    </w:p>
    <w:p w:rsidR="002710BF" w:rsidRPr="005A23CD" w:rsidRDefault="002710BF" w:rsidP="001D6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Взрослый спрашивает у котика, не его ли пояском </w:t>
      </w:r>
      <w:r w:rsidR="00D7745B" w:rsidRPr="005A23CD">
        <w:rPr>
          <w:rFonts w:ascii="Times New Roman" w:hAnsi="Times New Roman" w:cs="Times New Roman"/>
          <w:sz w:val="28"/>
          <w:szCs w:val="28"/>
        </w:rPr>
        <w:t xml:space="preserve">они играют. Повторяется потешка. </w:t>
      </w:r>
      <w:r w:rsidRPr="005A23CD">
        <w:rPr>
          <w:rFonts w:ascii="Times New Roman" w:hAnsi="Times New Roman" w:cs="Times New Roman"/>
          <w:sz w:val="28"/>
          <w:szCs w:val="28"/>
        </w:rPr>
        <w:t>Ребенок отвечает, что поясок надо отдать котику Ваське. Котик «благодарит» ребенка и просит помочь ему уложить спать Ванюшу. Взрослый вместе с детьми</w:t>
      </w:r>
      <w:r w:rsidR="00D7745B" w:rsidRPr="005A23CD">
        <w:rPr>
          <w:rFonts w:ascii="Times New Roman" w:hAnsi="Times New Roman" w:cs="Times New Roman"/>
          <w:sz w:val="28"/>
          <w:szCs w:val="28"/>
        </w:rPr>
        <w:t xml:space="preserve"> укладывае</w:t>
      </w:r>
      <w:r w:rsidRPr="005A23CD">
        <w:rPr>
          <w:rFonts w:ascii="Times New Roman" w:hAnsi="Times New Roman" w:cs="Times New Roman"/>
          <w:sz w:val="28"/>
          <w:szCs w:val="28"/>
        </w:rPr>
        <w:t>т Ванечку в кроватку и поют колыбельную песенку:</w:t>
      </w:r>
    </w:p>
    <w:p w:rsidR="00D7745B" w:rsidRPr="005A23CD" w:rsidRDefault="00D7745B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lastRenderedPageBreak/>
        <w:t>Пошел котик в лесок, н</w:t>
      </w:r>
      <w:r w:rsidR="002710BF" w:rsidRPr="005A23CD">
        <w:rPr>
          <w:rFonts w:ascii="Times New Roman" w:hAnsi="Times New Roman" w:cs="Times New Roman"/>
          <w:b/>
          <w:sz w:val="28"/>
          <w:szCs w:val="28"/>
        </w:rPr>
        <w:t xml:space="preserve">ашел котик поясок, </w:t>
      </w:r>
    </w:p>
    <w:p w:rsidR="00D7745B" w:rsidRPr="005A23CD" w:rsidRDefault="00D7745B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Воротился, нарядился, с</w:t>
      </w:r>
      <w:r w:rsidR="002710BF" w:rsidRPr="005A23CD">
        <w:rPr>
          <w:rFonts w:ascii="Times New Roman" w:hAnsi="Times New Roman" w:cs="Times New Roman"/>
          <w:b/>
          <w:sz w:val="28"/>
          <w:szCs w:val="28"/>
        </w:rPr>
        <w:t xml:space="preserve">тал он Ванечку качать, </w:t>
      </w:r>
    </w:p>
    <w:p w:rsidR="00D7745B" w:rsidRPr="005A23CD" w:rsidRDefault="00D7745B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Баю-бай, баю-бай, л</w:t>
      </w:r>
      <w:r w:rsidR="002710BF" w:rsidRPr="005A23CD">
        <w:rPr>
          <w:rFonts w:ascii="Times New Roman" w:hAnsi="Times New Roman" w:cs="Times New Roman"/>
          <w:b/>
          <w:sz w:val="28"/>
          <w:szCs w:val="28"/>
        </w:rPr>
        <w:t xml:space="preserve">яг, Ванюша, скоренько, </w:t>
      </w:r>
    </w:p>
    <w:p w:rsidR="002710BF" w:rsidRPr="005A23CD" w:rsidRDefault="002710BF" w:rsidP="001D62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Встань, Ванюша, с зоренькой. </w:t>
      </w:r>
    </w:p>
    <w:p w:rsidR="002710BF" w:rsidRPr="005A23CD" w:rsidRDefault="002710BF" w:rsidP="001D62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 процессе игры можно объяснить ребенку смысл новых для него слов: зоренька, люлечка, воротился и др.</w:t>
      </w:r>
    </w:p>
    <w:p w:rsidR="00C409ED" w:rsidRDefault="00C409ED" w:rsidP="00EB68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85A" w:rsidRPr="005A23CD" w:rsidRDefault="001D623C" w:rsidP="00EB6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№24</w:t>
      </w:r>
    </w:p>
    <w:p w:rsidR="00EB685A" w:rsidRPr="005A23CD" w:rsidRDefault="00EB685A" w:rsidP="00EB68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Вид: дидактическая игра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познавательному развитию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85A" w:rsidRPr="005A23CD" w:rsidRDefault="00EB685A" w:rsidP="00EB685A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«Что мы видели на прогулке»</w:t>
      </w:r>
    </w:p>
    <w:p w:rsidR="00EB685A" w:rsidRPr="005A23CD" w:rsidRDefault="00EB685A" w:rsidP="00014E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Расширять у детей представления о живой природе; развивать слуховое внимание. Воспитывать бережное отношение к природе, расширять словарный запас.</w:t>
      </w:r>
    </w:p>
    <w:p w:rsidR="00EB685A" w:rsidRPr="005A23CD" w:rsidRDefault="00EB685A" w:rsidP="00014E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что сегодня мы видели на прогулке?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Деревья, траву, людей, цветы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Деревья у нас какие? 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Какого цвета ствол дерева?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Коричневого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трава какого цвета у нас во дворе?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Зеленого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большая?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Маленькая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что делали?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Шли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 вами гуляли по дорожке, а из чего она сделана?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камня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цветы мы видели?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Красивые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Какого цвета они у нас на участке?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Красные, 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розовые, белые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 на прогулке видели?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Откуда они к нам возвращаются весной?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теплых краев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они улетают от нас?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холодно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B685A" w:rsidRPr="005A23CD" w:rsidRDefault="00EB685A" w:rsidP="00014E7D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на прогулке мы видели деревья, траву, цветы и людей. Деревья большие, а трава маленькая, зеленого цвета. Видели много красивых цветов. Они красного, розового, белого цвета. Птицы прилетели из теплых краев. Они улетают зимой, потому что холодно.</w:t>
      </w:r>
    </w:p>
    <w:p w:rsidR="00C409ED" w:rsidRDefault="00C409ED" w:rsidP="00D566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6B9" w:rsidRPr="005A23CD" w:rsidRDefault="001D623C" w:rsidP="00D566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№25</w:t>
      </w:r>
    </w:p>
    <w:p w:rsidR="00D566B9" w:rsidRPr="005A23CD" w:rsidRDefault="00D566B9" w:rsidP="00D566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6B9" w:rsidRPr="005A23CD" w:rsidRDefault="00D566B9" w:rsidP="00D566B9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«Оденем куклу на прогулку» </w:t>
      </w:r>
    </w:p>
    <w:p w:rsidR="00D566B9" w:rsidRPr="005A23CD" w:rsidRDefault="00D566B9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Уточнить представления детей об одежде, назначении вещей; учить запоминать последовательность одевания на прогулку.</w:t>
      </w:r>
    </w:p>
    <w:p w:rsidR="00D566B9" w:rsidRPr="005A23CD" w:rsidRDefault="00D566B9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Кукла Катя,</w:t>
      </w:r>
      <w:r w:rsidR="001D623C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коробка с одеждой (колготки, ботинки, кофта, шапка, пальто).</w:t>
      </w:r>
    </w:p>
    <w:p w:rsidR="00D566B9" w:rsidRPr="005A23CD" w:rsidRDefault="00D566B9" w:rsidP="001D6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8E7CF0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Перед детьми сидит (стоит) кукла Катя. Рядом — красивая коробка. «В </w:t>
      </w:r>
      <w:proofErr w:type="gramStart"/>
      <w:r w:rsidRPr="005A23CD">
        <w:rPr>
          <w:rFonts w:ascii="Times New Roman" w:hAnsi="Times New Roman" w:cs="Times New Roman"/>
          <w:b/>
          <w:sz w:val="28"/>
          <w:szCs w:val="28"/>
        </w:rPr>
        <w:t>коробке</w:t>
      </w:r>
      <w:r w:rsidRPr="005A23CD">
        <w:rPr>
          <w:rFonts w:ascii="Times New Roman" w:hAnsi="Times New Roman" w:cs="Times New Roman"/>
          <w:sz w:val="28"/>
          <w:szCs w:val="28"/>
        </w:rPr>
        <w:t>,—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говорит и показывает воспитатель,— </w:t>
      </w:r>
      <w:r w:rsidRPr="005A23CD">
        <w:rPr>
          <w:rFonts w:ascii="Times New Roman" w:hAnsi="Times New Roman" w:cs="Times New Roman"/>
          <w:b/>
          <w:sz w:val="28"/>
          <w:szCs w:val="28"/>
        </w:rPr>
        <w:t>Катина одежда</w:t>
      </w:r>
      <w:r w:rsidRPr="005A23CD">
        <w:rPr>
          <w:rFonts w:ascii="Times New Roman" w:hAnsi="Times New Roman" w:cs="Times New Roman"/>
          <w:sz w:val="28"/>
          <w:szCs w:val="28"/>
        </w:rPr>
        <w:t xml:space="preserve">». Достает пальто. Дети называют его, припоминают названия его деталей (воротник, </w:t>
      </w:r>
      <w:r w:rsidRPr="005A23CD">
        <w:rPr>
          <w:rFonts w:ascii="Times New Roman" w:hAnsi="Times New Roman" w:cs="Times New Roman"/>
          <w:sz w:val="28"/>
          <w:szCs w:val="28"/>
        </w:rPr>
        <w:lastRenderedPageBreak/>
        <w:t>рукава, пуговицы). Называют (самостоятельно или повторяют за воспитателем) цвет пальто. Вешают пальто в шкаф, стоящий рядом. Кто-нибудь из детей достает из коробки новую вещь, называет ее и передает Кате, повторяя вслед за педагогом: «</w:t>
      </w:r>
      <w:r w:rsidRPr="005A23CD">
        <w:rPr>
          <w:rFonts w:ascii="Times New Roman" w:hAnsi="Times New Roman" w:cs="Times New Roman"/>
          <w:b/>
          <w:sz w:val="28"/>
          <w:szCs w:val="28"/>
        </w:rPr>
        <w:t>На, Катя, шапочку</w:t>
      </w:r>
      <w:r w:rsidRPr="005A23CD">
        <w:rPr>
          <w:rFonts w:ascii="Times New Roman" w:hAnsi="Times New Roman" w:cs="Times New Roman"/>
          <w:sz w:val="28"/>
          <w:szCs w:val="28"/>
        </w:rPr>
        <w:t>!» Или: «</w:t>
      </w:r>
      <w:r w:rsidRPr="005A23CD">
        <w:rPr>
          <w:rFonts w:ascii="Times New Roman" w:hAnsi="Times New Roman" w:cs="Times New Roman"/>
          <w:b/>
          <w:sz w:val="28"/>
          <w:szCs w:val="28"/>
        </w:rPr>
        <w:t>Это, Катя, шапочка. Ее надевают на голову</w:t>
      </w:r>
      <w:r w:rsidRPr="005A23CD">
        <w:rPr>
          <w:rFonts w:ascii="Times New Roman" w:hAnsi="Times New Roman" w:cs="Times New Roman"/>
          <w:sz w:val="28"/>
          <w:szCs w:val="28"/>
        </w:rPr>
        <w:t>».</w:t>
      </w:r>
    </w:p>
    <w:p w:rsidR="00D566B9" w:rsidRPr="005A23CD" w:rsidRDefault="00D566B9" w:rsidP="001D62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Вызываемые поочередно дети достают из коробки шапку, кофту, колготки. Далее Катя начинает собираться на прогулку «</w:t>
      </w:r>
      <w:r w:rsidRPr="005A23CD">
        <w:rPr>
          <w:rFonts w:ascii="Times New Roman" w:hAnsi="Times New Roman" w:cs="Times New Roman"/>
          <w:b/>
          <w:sz w:val="28"/>
          <w:szCs w:val="28"/>
        </w:rPr>
        <w:t>Сначала надо надеть пальто, не правда ли</w:t>
      </w:r>
      <w:r w:rsidRPr="005A23CD">
        <w:rPr>
          <w:rFonts w:ascii="Times New Roman" w:hAnsi="Times New Roman" w:cs="Times New Roman"/>
          <w:sz w:val="28"/>
          <w:szCs w:val="28"/>
        </w:rPr>
        <w:t>?» — спрашивает кукла, надевая пальто. «</w:t>
      </w:r>
      <w:r w:rsidRPr="005A23CD">
        <w:rPr>
          <w:rFonts w:ascii="Times New Roman" w:hAnsi="Times New Roman" w:cs="Times New Roman"/>
          <w:b/>
          <w:sz w:val="28"/>
          <w:szCs w:val="28"/>
        </w:rPr>
        <w:t>Нет, нет!</w:t>
      </w:r>
      <w:r w:rsidRPr="005A23CD">
        <w:rPr>
          <w:rFonts w:ascii="Times New Roman" w:hAnsi="Times New Roman" w:cs="Times New Roman"/>
          <w:sz w:val="28"/>
          <w:szCs w:val="28"/>
        </w:rPr>
        <w:t xml:space="preserve"> — протестует </w:t>
      </w:r>
      <w:proofErr w:type="gramStart"/>
      <w:r w:rsidRPr="005A23CD">
        <w:rPr>
          <w:rFonts w:ascii="Times New Roman" w:hAnsi="Times New Roman" w:cs="Times New Roman"/>
          <w:sz w:val="28"/>
          <w:szCs w:val="28"/>
        </w:rPr>
        <w:t>воспитатель.—</w:t>
      </w:r>
      <w:proofErr w:type="gramEnd"/>
      <w:r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b/>
          <w:sz w:val="28"/>
          <w:szCs w:val="28"/>
        </w:rPr>
        <w:t>А как же ты теперь наденешь кофточку</w:t>
      </w:r>
      <w:r w:rsidRPr="005A23CD">
        <w:rPr>
          <w:rFonts w:ascii="Times New Roman" w:hAnsi="Times New Roman" w:cs="Times New Roman"/>
          <w:sz w:val="28"/>
          <w:szCs w:val="28"/>
        </w:rPr>
        <w:t>?»</w:t>
      </w:r>
    </w:p>
    <w:p w:rsidR="00D566B9" w:rsidRPr="005A23CD" w:rsidRDefault="00D566B9" w:rsidP="001D62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Воспитатель последовательно надевает на Катю колготки, ботинки, кофту, шапку, пальто. Дети подсказывают кукле и воспитателю, что за чем следует надевать.</w:t>
      </w:r>
    </w:p>
    <w:p w:rsidR="00D566B9" w:rsidRPr="005A23CD" w:rsidRDefault="00D566B9" w:rsidP="00D56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A3" w:rsidRPr="005A23CD" w:rsidRDefault="001D623C" w:rsidP="00DF0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№26</w:t>
      </w:r>
    </w:p>
    <w:p w:rsidR="00DF01A3" w:rsidRPr="005A23CD" w:rsidRDefault="00DF01A3" w:rsidP="00DF0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1A3" w:rsidRPr="005A23CD" w:rsidRDefault="00DF01A3" w:rsidP="00DF01A3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291BC3" w:rsidRPr="005A23CD">
        <w:rPr>
          <w:rFonts w:ascii="Times New Roman" w:hAnsi="Times New Roman" w:cs="Times New Roman"/>
          <w:b/>
          <w:sz w:val="28"/>
          <w:szCs w:val="28"/>
        </w:rPr>
        <w:t>Какие бывают листья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6C08" w:rsidRPr="005A23CD" w:rsidRDefault="00DF01A3" w:rsidP="00226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26C08" w:rsidRPr="005A23CD">
        <w:rPr>
          <w:rFonts w:ascii="Times New Roman" w:hAnsi="Times New Roman" w:cs="Times New Roman"/>
          <w:sz w:val="28"/>
          <w:szCs w:val="28"/>
        </w:rPr>
        <w:t>Расширять</w:t>
      </w:r>
      <w:r w:rsidR="00C22998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у детей представления о </w:t>
      </w:r>
      <w:r w:rsidR="00226C08" w:rsidRPr="005A23CD">
        <w:rPr>
          <w:rFonts w:ascii="Times New Roman" w:hAnsi="Times New Roman" w:cs="Times New Roman"/>
          <w:sz w:val="28"/>
          <w:szCs w:val="28"/>
        </w:rPr>
        <w:t xml:space="preserve">комнатных растениях; упражнять детей в установлении сходства и </w:t>
      </w:r>
      <w:r w:rsidR="00226C08" w:rsidRPr="005A23CD">
        <w:rPr>
          <w:rFonts w:ascii="Times New Roman" w:hAnsi="Times New Roman" w:cs="Times New Roman"/>
          <w:sz w:val="28"/>
          <w:szCs w:val="28"/>
        </w:rPr>
        <w:lastRenderedPageBreak/>
        <w:t xml:space="preserve">различия между предметами, имеющими одинаковое название: «листья». </w:t>
      </w:r>
    </w:p>
    <w:p w:rsidR="00DF01A3" w:rsidRPr="005A23CD" w:rsidRDefault="00DF01A3" w:rsidP="00226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226C08" w:rsidRPr="005A23CD">
        <w:rPr>
          <w:rFonts w:ascii="Times New Roman" w:hAnsi="Times New Roman" w:cs="Times New Roman"/>
          <w:sz w:val="28"/>
          <w:szCs w:val="28"/>
        </w:rPr>
        <w:t>Картинки с изображением разных по размеру и форме листьев</w:t>
      </w:r>
    </w:p>
    <w:p w:rsidR="00226C08" w:rsidRPr="005A23CD" w:rsidRDefault="00DF01A3" w:rsidP="00226C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027B49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Воспитатель</w:t>
      </w:r>
      <w:r w:rsidR="00027B49" w:rsidRPr="005A23CD">
        <w:rPr>
          <w:rFonts w:ascii="Times New Roman" w:hAnsi="Times New Roman" w:cs="Times New Roman"/>
          <w:sz w:val="28"/>
          <w:szCs w:val="28"/>
        </w:rPr>
        <w:t xml:space="preserve"> выставляет на </w:t>
      </w:r>
      <w:proofErr w:type="spellStart"/>
      <w:r w:rsidR="00027B49" w:rsidRPr="005A23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027B49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226C08" w:rsidRPr="005A23CD">
        <w:rPr>
          <w:rFonts w:ascii="Times New Roman" w:hAnsi="Times New Roman" w:cs="Times New Roman"/>
          <w:sz w:val="28"/>
          <w:szCs w:val="28"/>
        </w:rPr>
        <w:t>картинки с разными по размеру и форме листьями. Предлагает найти среди них: большие, широкие, затем длинные и узкие, и, наконец, маленькие листья. Задание выполняется сначала коллективно, потом индивидуально.</w:t>
      </w:r>
    </w:p>
    <w:p w:rsidR="00DF01A3" w:rsidRPr="005A23CD" w:rsidRDefault="00DF01A3" w:rsidP="00291B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9ED" w:rsidRPr="005A23CD" w:rsidRDefault="00C409ED" w:rsidP="00C409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№27</w:t>
      </w:r>
    </w:p>
    <w:p w:rsidR="00EF1DA7" w:rsidRPr="005A23CD" w:rsidRDefault="00EF1DA7" w:rsidP="00EF1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DA7" w:rsidRPr="005A23CD" w:rsidRDefault="00EF1DA7" w:rsidP="00EF1DA7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«Цветочная поляна» </w:t>
      </w:r>
    </w:p>
    <w:p w:rsidR="00EF1DA7" w:rsidRPr="005A23CD" w:rsidRDefault="00EF1DA7" w:rsidP="00027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020F4" w:rsidRPr="005A23CD">
        <w:rPr>
          <w:rFonts w:ascii="Times New Roman" w:hAnsi="Times New Roman" w:cs="Times New Roman"/>
          <w:sz w:val="28"/>
          <w:szCs w:val="28"/>
        </w:rPr>
        <w:t>Формировать</w:t>
      </w:r>
      <w:r w:rsidR="00C22998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у детей представления</w:t>
      </w:r>
      <w:r w:rsidR="009020F4" w:rsidRPr="005A23CD">
        <w:rPr>
          <w:rFonts w:ascii="Times New Roman" w:hAnsi="Times New Roman" w:cs="Times New Roman"/>
          <w:sz w:val="28"/>
          <w:szCs w:val="28"/>
        </w:rPr>
        <w:t xml:space="preserve"> о растениях (цветы) и насекомых; расширять словарный запас.</w:t>
      </w:r>
    </w:p>
    <w:p w:rsidR="009020F4" w:rsidRPr="005A23CD" w:rsidRDefault="009020F4" w:rsidP="00027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hAnsi="Times New Roman" w:cs="Times New Roman"/>
          <w:sz w:val="28"/>
          <w:szCs w:val="28"/>
        </w:rPr>
        <w:t>Зеленая ткань, наборы из пяти лепестков одного цвета и желтого кружка на каждого ребенка; плоскостные фигурки бабочек, жучков, кузнечиков.</w:t>
      </w:r>
    </w:p>
    <w:p w:rsidR="009020F4" w:rsidRPr="005A23CD" w:rsidRDefault="009020F4" w:rsidP="0002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зеленую полянку (зеленую ткань, клеенку, ковер), на которой они «посадят» цветы. Затем демонстрирует, как из пяти лепестков одного цвета и желтого кружка собрать цветок на полянке. Дети </w:t>
      </w:r>
      <w:r w:rsidRPr="005A23CD">
        <w:rPr>
          <w:rFonts w:ascii="Times New Roman" w:hAnsi="Times New Roman" w:cs="Times New Roman"/>
          <w:sz w:val="28"/>
          <w:szCs w:val="28"/>
        </w:rPr>
        <w:lastRenderedPageBreak/>
        <w:t>повторяют действия воспитателя, используя свой набор из лепестков и сердцевины.</w:t>
      </w:r>
    </w:p>
    <w:p w:rsidR="009020F4" w:rsidRPr="005A23CD" w:rsidRDefault="009020F4" w:rsidP="00027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Воспитатель и дети рассматривают получившуюся цветочную поляну, отмечают цвет и форму лепестков, серединок; раскладывают на них плоскостные фигурки бабочек, жучков, кузнечиков, называют их.</w:t>
      </w:r>
    </w:p>
    <w:p w:rsidR="009020F4" w:rsidRPr="005A23CD" w:rsidRDefault="009020F4" w:rsidP="0002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>Воспитатель упражняет детей в назывании предлогов, цвета.</w:t>
      </w:r>
    </w:p>
    <w:p w:rsidR="009020F4" w:rsidRPr="005A23CD" w:rsidRDefault="009020F4" w:rsidP="0002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5A23CD">
        <w:rPr>
          <w:rFonts w:ascii="Times New Roman" w:hAnsi="Times New Roman" w:cs="Times New Roman"/>
          <w:b/>
          <w:sz w:val="28"/>
          <w:szCs w:val="28"/>
        </w:rPr>
        <w:t>Куда ты посадишь бабочку - на цветок или на травку? На каком цветке сидит жучок? Кузнечик</w:t>
      </w:r>
      <w:r w:rsidR="00027B49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b/>
          <w:sz w:val="28"/>
          <w:szCs w:val="28"/>
        </w:rPr>
        <w:t>какого цвета? Трава тоже какая?</w:t>
      </w:r>
      <w:r w:rsidRPr="005A23CD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поиграть с насекомыми на полянке.</w:t>
      </w:r>
    </w:p>
    <w:p w:rsidR="00027B49" w:rsidRPr="005A23CD" w:rsidRDefault="00027B49" w:rsidP="00027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ED" w:rsidRDefault="00C409ED" w:rsidP="00DF01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1A3" w:rsidRPr="005A23CD" w:rsidRDefault="00027B49" w:rsidP="00DF0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№28</w:t>
      </w:r>
    </w:p>
    <w:p w:rsidR="00DF01A3" w:rsidRPr="005A23CD" w:rsidRDefault="00DF01A3" w:rsidP="00DF01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1A3" w:rsidRPr="005A23CD" w:rsidRDefault="00DF01A3" w:rsidP="00DF01A3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291BC3" w:rsidRPr="005A23CD">
        <w:rPr>
          <w:rFonts w:ascii="Times New Roman" w:hAnsi="Times New Roman" w:cs="Times New Roman"/>
          <w:b/>
          <w:sz w:val="28"/>
          <w:szCs w:val="28"/>
        </w:rPr>
        <w:t>Угадай по описанию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01A3" w:rsidRPr="005A23CD" w:rsidRDefault="00DF01A3" w:rsidP="00014E7D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248A5" w:rsidRPr="005A23CD">
        <w:rPr>
          <w:rFonts w:ascii="Times New Roman" w:hAnsi="Times New Roman" w:cs="Times New Roman"/>
          <w:sz w:val="28"/>
          <w:szCs w:val="28"/>
        </w:rPr>
        <w:t>Расширять</w:t>
      </w:r>
      <w:r w:rsidR="00412FC0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 xml:space="preserve">у детей представления о </w:t>
      </w:r>
      <w:r w:rsidR="004248A5" w:rsidRPr="005A23CD">
        <w:rPr>
          <w:rFonts w:ascii="Times New Roman" w:hAnsi="Times New Roman" w:cs="Times New Roman"/>
          <w:sz w:val="28"/>
          <w:szCs w:val="28"/>
        </w:rPr>
        <w:t>домашних животных</w:t>
      </w:r>
      <w:r w:rsidRPr="005A23CD">
        <w:rPr>
          <w:rFonts w:ascii="Times New Roman" w:hAnsi="Times New Roman" w:cs="Times New Roman"/>
          <w:sz w:val="28"/>
          <w:szCs w:val="28"/>
        </w:rPr>
        <w:t>, развивать</w:t>
      </w:r>
      <w:r w:rsidR="008F3F4A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4248A5" w:rsidRPr="005A23CD">
        <w:rPr>
          <w:rFonts w:ascii="Times New Roman" w:hAnsi="Times New Roman" w:cs="Times New Roman"/>
          <w:sz w:val="28"/>
          <w:szCs w:val="28"/>
        </w:rPr>
        <w:t xml:space="preserve">память, </w:t>
      </w:r>
      <w:r w:rsidRPr="005A23CD">
        <w:rPr>
          <w:rFonts w:ascii="Times New Roman" w:hAnsi="Times New Roman" w:cs="Times New Roman"/>
          <w:sz w:val="28"/>
          <w:szCs w:val="28"/>
        </w:rPr>
        <w:t>внимание.</w:t>
      </w:r>
    </w:p>
    <w:p w:rsidR="00B75FED" w:rsidRPr="005A23CD" w:rsidRDefault="00DF01A3" w:rsidP="00014E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B75FE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Сундучок, мелкие игрушки: собачка, уточка, цыпленок; колокольчик. </w:t>
      </w:r>
    </w:p>
    <w:p w:rsidR="00B75FED" w:rsidRPr="005A23CD" w:rsidRDefault="00DF01A3" w:rsidP="0001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="00027B49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sz w:val="28"/>
          <w:szCs w:val="28"/>
        </w:rPr>
        <w:t>Воспитатель</w:t>
      </w:r>
      <w:r w:rsidR="00027B49"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B75FED"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 сундучок, в котором спрятаны мелкие игрушки: собачка, уточка, цыпленок. Детям предлагается отгадать, кто спрятался в сундучке, прослушав загадку - описание: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Живет под крылечком, хвостик колечком. 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Громко лает, в дом не пускает.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Собачка</w:t>
      </w:r>
      <w:proofErr w:type="gramEnd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Маленький, желтенький комок, 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 — курочка, а папа — петушок, 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Угадай-ка, кто, дружок! (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Цыпленок.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 — утка у него, плавает, кричит: 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Кря-кря, кря-кря, где малыш у меня?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Утенок</w:t>
      </w:r>
      <w:proofErr w:type="gramEnd"/>
      <w:r w:rsidRPr="005A2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5FED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ответе ребенка взрослый звенит колокольчиком и достает из сундучка угаданную игрушку.</w:t>
      </w:r>
    </w:p>
    <w:p w:rsidR="00DF01A3" w:rsidRPr="005A23CD" w:rsidRDefault="00B75FED" w:rsidP="00014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можно поиграть в игру </w:t>
      </w:r>
      <w:r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спрятался?»</w:t>
      </w:r>
      <w:r w:rsidRPr="005A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ставятся в ряд все игрушки из сундучка (не более трех). Он закрывает глаза, и одна из игрушек убирается. Ребенку надо вспомнить и назвать ее.</w:t>
      </w:r>
    </w:p>
    <w:p w:rsidR="00C409ED" w:rsidRDefault="00C409ED" w:rsidP="00835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835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835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2D6" w:rsidRPr="005A23CD" w:rsidRDefault="00027B49" w:rsidP="00835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№29</w:t>
      </w:r>
    </w:p>
    <w:p w:rsidR="008352D6" w:rsidRPr="005A23CD" w:rsidRDefault="008352D6" w:rsidP="008352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2D6" w:rsidRPr="005A23CD" w:rsidRDefault="008352D6" w:rsidP="008352D6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«Лото» </w:t>
      </w:r>
    </w:p>
    <w:p w:rsidR="008352D6" w:rsidRPr="005A23CD" w:rsidRDefault="008352D6" w:rsidP="00014E7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Цель</w:t>
      </w:r>
      <w:r w:rsidR="00412FC0" w:rsidRPr="005A23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2FC0" w:rsidRPr="005A23CD">
        <w:rPr>
          <w:rFonts w:ascii="Times New Roman" w:hAnsi="Times New Roman" w:cs="Times New Roman"/>
          <w:sz w:val="28"/>
          <w:szCs w:val="28"/>
        </w:rPr>
        <w:t>Р</w:t>
      </w:r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асширять представления детей о различных материалах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, из которых сделаны предметы и игрушки: ткани, бумаги, дерева и</w:t>
      </w:r>
      <w:r w:rsidR="00C2299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резины.</w:t>
      </w:r>
    </w:p>
    <w:p w:rsidR="008352D6" w:rsidRPr="005A23CD" w:rsidRDefault="008352D6" w:rsidP="00014E7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Карточка, разделенная на три квадрата: на один наклеен кусочек материала — резины, дерева, ткани, бумаги; два других квадрата пустые. Карточки с изображением предметов, сделанных из резины, дерева, ткани</w:t>
      </w:r>
      <w:r w:rsidR="00C22998" w:rsidRPr="005A23C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бумаги.</w:t>
      </w:r>
    </w:p>
    <w:p w:rsidR="00027B49" w:rsidRPr="005A23CD" w:rsidRDefault="008352D6" w:rsidP="00014E7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Сначала воспитатель вместе с детьми рассматривает карточки с наклеенными кусочками материалов, дети называют материал. На отдельном столике сложены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lastRenderedPageBreak/>
        <w:t>карточки с изображением предметов. По сигналу воспитателя каждый ребенок должен выбрать две карточки с предметами, сделанными из того материала, который наклеен на первой карточке. Тот, кто выполнил задание садится</w:t>
      </w:r>
      <w:r w:rsidR="00C2299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на стул. Проверяя, как ребенок выполнил задание, воспитатель просит его произнести название материала и предмета 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это резиновые сапоги, это деревянная ложка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и т. д.</w:t>
      </w:r>
    </w:p>
    <w:p w:rsidR="00C409ED" w:rsidRDefault="00C409ED" w:rsidP="00C229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2998" w:rsidRPr="005A23CD" w:rsidRDefault="00027B49" w:rsidP="00C229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№30</w:t>
      </w:r>
    </w:p>
    <w:p w:rsidR="00C22998" w:rsidRPr="005A23CD" w:rsidRDefault="00C22998" w:rsidP="00C229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998" w:rsidRPr="005A23CD" w:rsidRDefault="00C22998" w:rsidP="00C22998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Название: «Кому что нужно для работы» </w:t>
      </w:r>
    </w:p>
    <w:p w:rsidR="00C22998" w:rsidRPr="005A23CD" w:rsidRDefault="00C22998" w:rsidP="00014E7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>Формировать представления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детей о труде сотрудников детского сада — няни, медсестры, повара.</w:t>
      </w:r>
    </w:p>
    <w:p w:rsidR="00C22998" w:rsidRPr="005A23CD" w:rsidRDefault="00C22998" w:rsidP="00014E7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412FC0" w:rsidRPr="005A23CD">
        <w:rPr>
          <w:rFonts w:ascii="Times New Roman" w:hAnsi="Times New Roman" w:cs="Times New Roman"/>
          <w:sz w:val="28"/>
          <w:szCs w:val="28"/>
        </w:rPr>
        <w:t>Картинки с изображением орудий труда няни, медсестры, повара; атрибуты одежды данных профессий.</w:t>
      </w:r>
    </w:p>
    <w:p w:rsidR="00C409ED" w:rsidRDefault="00C22998" w:rsidP="00C409E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Воспитатель выбирает трех детей на роль няни, медсестры и повара. Остальным детям раздает картинки с изображением тех предметов, которые нужны людям данных профессий для работы — швабры, ведра, половника, кастрюл</w:t>
      </w:r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и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, плиты, шприца, бинта и т.д. Дети по очереди спрашивают, </w:t>
      </w:r>
      <w:proofErr w:type="gramStart"/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например</w:t>
      </w:r>
      <w:proofErr w:type="gramEnd"/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: «</w:t>
      </w:r>
      <w:r w:rsidR="00412FC0" w:rsidRPr="005A23CD">
        <w:rPr>
          <w:rFonts w:ascii="Times New Roman" w:eastAsia="Times-Roman" w:hAnsi="Times New Roman" w:cs="Times New Roman"/>
          <w:b/>
          <w:sz w:val="28"/>
          <w:szCs w:val="28"/>
        </w:rPr>
        <w:t>Кому нужен шприц?</w:t>
      </w:r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» Ребенок,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lastRenderedPageBreak/>
        <w:t>который изображ</w:t>
      </w:r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ает медсестру должен ответить: «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Шприц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нужен </w:t>
      </w:r>
      <w:r w:rsidR="00412FC0" w:rsidRPr="005A23CD">
        <w:rPr>
          <w:rFonts w:ascii="Times New Roman" w:eastAsia="Times-Roman" w:hAnsi="Times New Roman" w:cs="Times New Roman"/>
          <w:b/>
          <w:sz w:val="28"/>
          <w:szCs w:val="28"/>
        </w:rPr>
        <w:t>медсестре</w:t>
      </w:r>
      <w:r w:rsidR="00412FC0" w:rsidRPr="005A23CD">
        <w:rPr>
          <w:rFonts w:ascii="Times New Roman" w:eastAsia="Times-Roman" w:hAnsi="Times New Roman" w:cs="Times New Roman"/>
          <w:sz w:val="28"/>
          <w:szCs w:val="28"/>
        </w:rPr>
        <w:t>» и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т.д.</w:t>
      </w:r>
    </w:p>
    <w:p w:rsidR="00412FC0" w:rsidRPr="00C409ED" w:rsidRDefault="00027B49" w:rsidP="00C409E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№31</w:t>
      </w:r>
    </w:p>
    <w:p w:rsidR="00412FC0" w:rsidRPr="005A23CD" w:rsidRDefault="00412FC0" w:rsidP="00027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C0" w:rsidRPr="005A23CD" w:rsidRDefault="00412FC0" w:rsidP="00027B49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CE7B31" w:rsidRPr="005A23CD">
        <w:rPr>
          <w:rFonts w:ascii="Times New Roman" w:hAnsi="Times New Roman" w:cs="Times New Roman"/>
          <w:b/>
          <w:sz w:val="28"/>
          <w:szCs w:val="28"/>
        </w:rPr>
        <w:t>Из чего сшито?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E7B31" w:rsidRPr="005A23CD" w:rsidRDefault="00CE7B31" w:rsidP="00014E7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A23CD">
        <w:rPr>
          <w:rFonts w:ascii="Times New Roman" w:hAnsi="Times New Roman" w:cs="Times New Roman"/>
          <w:sz w:val="28"/>
          <w:szCs w:val="28"/>
        </w:rPr>
        <w:t>Р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асширять представления детей о различных видах ткани.</w:t>
      </w:r>
    </w:p>
    <w:p w:rsidR="00CE7B31" w:rsidRPr="005A23CD" w:rsidRDefault="00CE7B31" w:rsidP="00014E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="00014E7D" w:rsidRPr="005A23CD">
        <w:rPr>
          <w:rFonts w:ascii="Times New Roman" w:eastAsia="Times-Roman" w:hAnsi="Times New Roman" w:cs="Times New Roman"/>
          <w:sz w:val="28"/>
          <w:szCs w:val="28"/>
        </w:rPr>
        <w:t>Л</w:t>
      </w:r>
      <w:r w:rsidR="00C36630" w:rsidRPr="005A23CD">
        <w:rPr>
          <w:rFonts w:ascii="Times New Roman" w:eastAsia="Times-Roman" w:hAnsi="Times New Roman" w:cs="Times New Roman"/>
          <w:sz w:val="28"/>
          <w:szCs w:val="28"/>
        </w:rPr>
        <w:t>оскутки разных тканей, две куклы</w:t>
      </w:r>
      <w:r w:rsidR="004D3FFE" w:rsidRPr="005A23CD">
        <w:rPr>
          <w:rFonts w:ascii="Times New Roman" w:eastAsia="Times-Roman" w:hAnsi="Times New Roman" w:cs="Times New Roman"/>
          <w:sz w:val="28"/>
          <w:szCs w:val="28"/>
        </w:rPr>
        <w:t>, одна одета в пальто, другая в платье.</w:t>
      </w:r>
      <w:r w:rsidR="00C36630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611734" w:rsidRPr="005A23CD" w:rsidRDefault="00CE7B31" w:rsidP="00014E7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Воспитатель раздает детям лоскутки разных тканей. Предлагает вспомнить, как называется этот материал, что дети помнят о нем, что делают из тканей. 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Ткани бывают разные. У некоторых из вас лоскутки толстые, у некоторых тонкие. Потрогайте их.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У меня на столе сидят две куклы.</w:t>
      </w:r>
      <w:r w:rsidR="00027B49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Одна одета на прогулку — она в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пальто. Другая кукла только в платье. Из толсто</w:t>
      </w:r>
      <w:r w:rsidR="00027B49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й или тонкой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ткани сшито пальто у одной куклы?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(Из толстой.)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А платье у другой куклы?</w:t>
      </w:r>
      <w:r w:rsidR="00C36630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(Из тонкой.)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Потрогайте еще раз свои лоскутки, подойдите к</w:t>
      </w:r>
      <w:r w:rsidRPr="005A23C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="00027B49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куклам. Те, у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кого лоскутки толстые, положите их</w:t>
      </w:r>
      <w:r w:rsidRPr="005A23C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="00027B49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около куклы, </w:t>
      </w:r>
      <w:r w:rsidR="00027B49" w:rsidRPr="005A23CD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 xml:space="preserve">которая одета в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пальто. Те, у кого лоскутки</w:t>
      </w:r>
      <w:r w:rsidRPr="005A23C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тонкие, положите их возле куклы, которая одета</w:t>
      </w:r>
      <w:r w:rsidRPr="005A23C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в платье.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(Дети выполняют задание.)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Посмотрите, какие разные пальто можно было</w:t>
      </w:r>
      <w:r w:rsidRPr="005A23C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сшить из толстой ткани и как много разных платьев —</w:t>
      </w:r>
      <w:r w:rsidRPr="005A23CD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из тонкой ткани.</w:t>
      </w:r>
    </w:p>
    <w:p w:rsidR="00CE7B31" w:rsidRPr="005A23CD" w:rsidRDefault="00CE7B31" w:rsidP="00CE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12FC0" w:rsidRPr="005A23CD" w:rsidRDefault="00027B49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23CD">
        <w:rPr>
          <w:rFonts w:ascii="Times New Roman" w:hAnsi="Times New Roman" w:cs="Times New Roman"/>
          <w:b/>
          <w:sz w:val="28"/>
          <w:szCs w:val="28"/>
        </w:rPr>
        <w:t>Карточка №32</w:t>
      </w:r>
    </w:p>
    <w:p w:rsidR="00412FC0" w:rsidRPr="005A23CD" w:rsidRDefault="00412FC0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C0" w:rsidRPr="005A23CD" w:rsidRDefault="00412FC0" w:rsidP="00412FC0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4D3FFE" w:rsidRPr="005A23CD">
        <w:rPr>
          <w:rFonts w:ascii="Times New Roman" w:hAnsi="Times New Roman" w:cs="Times New Roman"/>
          <w:b/>
          <w:sz w:val="28"/>
          <w:szCs w:val="28"/>
        </w:rPr>
        <w:t>Кому что нужно для работы 2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D3FFE" w:rsidRPr="005A23CD" w:rsidRDefault="004D3FFE" w:rsidP="00027B49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>Расширять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знания детей о разных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профессиях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(поваре, дворнике, военном) и о предметах, необходимых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человеку той или иной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профессии.</w:t>
      </w:r>
    </w:p>
    <w:p w:rsidR="004D3FFE" w:rsidRPr="005A23CD" w:rsidRDefault="004D3FFE" w:rsidP="00027B49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У воспитателя большие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картинки с изображением людей разных профессий,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с которыми дети знакомы. У детей картинки с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изображением предметов, необходимых для той или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иной профессии.</w:t>
      </w:r>
    </w:p>
    <w:p w:rsidR="00C22998" w:rsidRPr="005A23CD" w:rsidRDefault="004D3FFE" w:rsidP="00027B49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Ход: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Воспитатель поднимает картинку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с изображением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человека той или иной профессии,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просит детей поднять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картинки с изображением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предметов, необходимых данной профессии, и спрашивает: 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>«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Что нужно повару для работы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?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>»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Дети, поднимая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свои картинки, отвечают: 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>«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Повару нужна плита,</w:t>
      </w:r>
      <w:r w:rsidR="005776E8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чтобы готовить. Повару нужен половник, чтобы</w:t>
      </w:r>
      <w:r w:rsidR="005776E8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мешать еду. Повару</w:t>
      </w:r>
      <w:r w:rsidR="005776E8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нужен нож, чтобы резать мясо,</w:t>
      </w:r>
      <w:r w:rsidR="005776E8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овощи и другие продукты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>»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.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Воспитатель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lastRenderedPageBreak/>
        <w:t>берет у детей картинки и ставит их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около изображения повара. То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же самое делается и с</w:t>
      </w:r>
      <w:r w:rsidR="005776E8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другими профессиями.</w:t>
      </w:r>
    </w:p>
    <w:p w:rsidR="00412FC0" w:rsidRPr="005A23CD" w:rsidRDefault="00027B49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№33</w:t>
      </w:r>
    </w:p>
    <w:p w:rsidR="00412FC0" w:rsidRPr="005A23CD" w:rsidRDefault="00412FC0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C0" w:rsidRPr="005A23CD" w:rsidRDefault="00412FC0" w:rsidP="00412FC0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E56D89" w:rsidRPr="005A23CD">
        <w:rPr>
          <w:rFonts w:ascii="Times New Roman" w:hAnsi="Times New Roman" w:cs="Times New Roman"/>
          <w:b/>
          <w:sz w:val="28"/>
          <w:szCs w:val="28"/>
        </w:rPr>
        <w:t>Найди свой домик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2FC0" w:rsidRPr="005A23CD" w:rsidRDefault="00E56D89" w:rsidP="00014E7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F7E28" w:rsidRPr="005A23CD">
        <w:rPr>
          <w:rFonts w:ascii="Times New Roman" w:eastAsia="Times-Roman" w:hAnsi="Times New Roman" w:cs="Times New Roman"/>
          <w:sz w:val="28"/>
          <w:szCs w:val="28"/>
        </w:rPr>
        <w:t>Закрепля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ть знания детей о родовых понятиях — «одежда», «обувь», «головные уборы».</w:t>
      </w:r>
    </w:p>
    <w:p w:rsidR="00E56D89" w:rsidRPr="005A23CD" w:rsidRDefault="00E56D89" w:rsidP="00014E7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Три большие картинки с изображением одного предмета обуви, одежды и головного убора. У детей картинки с изображением различных предметов одежды, обуви, головных уборов.</w:t>
      </w:r>
    </w:p>
    <w:p w:rsidR="00E56D89" w:rsidRPr="005A23CD" w:rsidRDefault="00E56D89" w:rsidP="00014E7D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Сначала дети вместе с воспитателем рассматривают большие картинки, которые воспитатель поставил на стульчики в разных местах комнаты. Потом рассматривают свои картинки. В начале игры дети ходят по комнате. По сигналу воспитателя они встают возле стульчика, на котором изображен предмет, относящийся к родовому понятию того предмета, который изображен на картинке у ребенка. Если дети ошибаются, воспитатель вместе с ними исправляет ошибку. При повторении игры дети обмениваются картинками, а воспитатель меняет местами</w:t>
      </w:r>
    </w:p>
    <w:p w:rsidR="00E56D89" w:rsidRPr="005A23CD" w:rsidRDefault="00E56D89" w:rsidP="00014E7D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>большие картинки.</w:t>
      </w:r>
    </w:p>
    <w:p w:rsidR="00E56D89" w:rsidRPr="005A23CD" w:rsidRDefault="00E56D89" w:rsidP="00014E7D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27B49" w:rsidRPr="005A23CD" w:rsidRDefault="00027B49" w:rsidP="00E56D89">
      <w:pPr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14E7D" w:rsidRPr="005A23CD" w:rsidRDefault="00014E7D" w:rsidP="00E56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FC0" w:rsidRPr="005A23CD" w:rsidRDefault="00412FC0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</w:t>
      </w:r>
      <w:r w:rsidR="00027B49" w:rsidRPr="005A23CD">
        <w:rPr>
          <w:rFonts w:ascii="Times New Roman" w:hAnsi="Times New Roman" w:cs="Times New Roman"/>
          <w:b/>
          <w:sz w:val="28"/>
          <w:szCs w:val="28"/>
        </w:rPr>
        <w:t>ка №34</w:t>
      </w:r>
    </w:p>
    <w:p w:rsidR="00412FC0" w:rsidRPr="005A23CD" w:rsidRDefault="00412FC0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C0" w:rsidRPr="005A23CD" w:rsidRDefault="00412FC0" w:rsidP="00412FC0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5F7E28" w:rsidRPr="005A23CD">
        <w:rPr>
          <w:rFonts w:ascii="Times New Roman" w:hAnsi="Times New Roman" w:cs="Times New Roman"/>
          <w:b/>
          <w:sz w:val="28"/>
          <w:szCs w:val="28"/>
        </w:rPr>
        <w:t>Чего не хватает 2?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7E28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Цель: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Закреплять знания детей о различных деталях одежды: воротнике, рукавах, пуговицах, манжетах.</w:t>
      </w:r>
    </w:p>
    <w:p w:rsidR="005F7E28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Несколько карточек с изображением одного и того же платья. На одной карточке платье изображено полностью, на второй карточке у платья нет воротника, на третьей — рукава, на четвертой — пуговиц, на пятой — у рукавов нет манжет.</w:t>
      </w:r>
    </w:p>
    <w:p w:rsidR="005F7E28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Воспитатель предлагает детям внимательно посмотреть на первую карточку и назвать различные детали платья. Потом раздает отдельным детям остальные карточки (можно сгруппировать детей по несколько человек) и предлагает им сказать, какой детали не хватает у платья, изображенного на их карточке.</w:t>
      </w:r>
    </w:p>
    <w:p w:rsidR="00027B49" w:rsidRPr="005A23CD" w:rsidRDefault="00027B49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9ED" w:rsidRDefault="00C409ED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2FC0" w:rsidRPr="005A23CD" w:rsidRDefault="00027B49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№35</w:t>
      </w:r>
    </w:p>
    <w:p w:rsidR="00412FC0" w:rsidRPr="005A23CD" w:rsidRDefault="00412FC0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Вид: дидактическая игра 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познавательному развитию</w:t>
      </w:r>
      <w:r w:rsidR="008B1106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C0" w:rsidRPr="005A23CD" w:rsidRDefault="00412FC0" w:rsidP="00412FC0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5F7E28" w:rsidRPr="005A23CD">
        <w:rPr>
          <w:rFonts w:ascii="Times New Roman" w:hAnsi="Times New Roman" w:cs="Times New Roman"/>
          <w:b/>
          <w:sz w:val="28"/>
          <w:szCs w:val="28"/>
        </w:rPr>
        <w:t>Домино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7E28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Цель: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Закреплять знания детей о знакомых транспортных</w:t>
      </w:r>
    </w:p>
    <w:p w:rsidR="005F7E28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>средствах: троллейбусе, трамвае, автобусе, грузовой машине, легковой машине.</w:t>
      </w:r>
    </w:p>
    <w:p w:rsidR="00412FC0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Карточки с двумя картинками: например, на одной карточке троллейбус и автобус, на другой — трамвай и легковая машина и т.д.</w:t>
      </w:r>
    </w:p>
    <w:p w:rsidR="008F3F4A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Сначала воспитатель рассматривает карточки, дети вспоминают названия транспортных средств. Воспитатель раздает детям по 2—3 карточки. Первую карточку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выкладыв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>а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ет воспитатель. 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Что нарисовано на моей карточке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? (С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>одной стороны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грузовая машина, с другой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>легковая машина.)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Рядом 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со мной сидит Коля. У тебя есть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карточка,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на которой нарисована или легковая машина, или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грузовая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? </w:t>
      </w:r>
      <w:r w:rsidR="008F3F4A"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Есть.) 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Ставь ее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рядом с моей грузовой машиной.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— Возле Коли сидит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Маша.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Маша,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посмотри, какие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картинки у нас теперь с двух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сторон? </w:t>
      </w:r>
      <w:proofErr w:type="gramStart"/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С одной стороны</w:t>
      </w:r>
      <w:proofErr w:type="gramEnd"/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легковая машина, а с другой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стороны?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(Трамвай.)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У тебя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ес</w:t>
      </w:r>
      <w:r w:rsidR="008F3F4A" w:rsidRPr="005A23CD">
        <w:rPr>
          <w:rFonts w:ascii="Times New Roman" w:eastAsia="Times-Roman" w:hAnsi="Times New Roman" w:cs="Times New Roman"/>
          <w:b/>
          <w:sz w:val="28"/>
          <w:szCs w:val="28"/>
        </w:rPr>
        <w:t xml:space="preserve">ть трамвай или легковая машина?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Что у тебя есть?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F3F4A"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r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>Легковая машина.)</w:t>
      </w:r>
      <w:r w:rsidR="008F3F4A" w:rsidRPr="005A23CD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b/>
          <w:sz w:val="28"/>
          <w:szCs w:val="28"/>
        </w:rPr>
        <w:t>Поставь ее к легковой машине.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12FC0" w:rsidRPr="005A23CD" w:rsidRDefault="005F7E28" w:rsidP="00027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23CD">
        <w:rPr>
          <w:rFonts w:ascii="Times New Roman" w:eastAsia="Times-Roman" w:hAnsi="Times New Roman" w:cs="Times New Roman"/>
          <w:sz w:val="28"/>
          <w:szCs w:val="28"/>
        </w:rPr>
        <w:t>Так воспитатель по очереди обращается к каждому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ребенку и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помогает ему поставить правильную картинку.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Если картинки нет, ребенок пропускает ход.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При повторной игре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воспитатель учит детей без напоминания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вовремя ставить свою картинку. Игра заканчивается,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когда дети поставят все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карточки (</w:t>
      </w:r>
      <w:proofErr w:type="gramStart"/>
      <w:r w:rsidRPr="005A23CD">
        <w:rPr>
          <w:rFonts w:ascii="Times New Roman" w:eastAsia="Times-Roman" w:hAnsi="Times New Roman" w:cs="Times New Roman"/>
          <w:sz w:val="28"/>
          <w:szCs w:val="28"/>
        </w:rPr>
        <w:t>или</w:t>
      </w:r>
      <w:proofErr w:type="gramEnd"/>
      <w:r w:rsidRPr="005A23CD">
        <w:rPr>
          <w:rFonts w:ascii="Times New Roman" w:eastAsia="Times-Roman" w:hAnsi="Times New Roman" w:cs="Times New Roman"/>
          <w:sz w:val="28"/>
          <w:szCs w:val="28"/>
        </w:rPr>
        <w:t xml:space="preserve"> когда</w:t>
      </w:r>
      <w:r w:rsidR="008F3F4A" w:rsidRPr="005A23CD">
        <w:rPr>
          <w:rFonts w:ascii="Times New Roman" w:eastAsia="Times-Roman" w:hAnsi="Times New Roman" w:cs="Times New Roman"/>
          <w:sz w:val="28"/>
          <w:szCs w:val="28"/>
        </w:rPr>
        <w:t xml:space="preserve"> у кого-то из детей они </w:t>
      </w:r>
      <w:r w:rsidRPr="005A23CD">
        <w:rPr>
          <w:rFonts w:ascii="Times New Roman" w:eastAsia="Times-Roman" w:hAnsi="Times New Roman" w:cs="Times New Roman"/>
          <w:sz w:val="28"/>
          <w:szCs w:val="28"/>
        </w:rPr>
        <w:t>кончатся).</w:t>
      </w:r>
    </w:p>
    <w:p w:rsidR="00412FC0" w:rsidRPr="005A23CD" w:rsidRDefault="00027B49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Карточка №36</w:t>
      </w:r>
    </w:p>
    <w:p w:rsidR="00412FC0" w:rsidRPr="005A23CD" w:rsidRDefault="00412FC0" w:rsidP="00412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Вид: дидактическая игра</w:t>
      </w:r>
      <w:r w:rsidR="008B1106" w:rsidRPr="005A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познавательному развитию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C0" w:rsidRPr="005A23CD" w:rsidRDefault="00412FC0" w:rsidP="00412FC0">
      <w:pPr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Название: «</w:t>
      </w:r>
      <w:r w:rsidR="00F414AF" w:rsidRPr="005A23CD">
        <w:rPr>
          <w:rFonts w:ascii="Times New Roman" w:hAnsi="Times New Roman" w:cs="Times New Roman"/>
          <w:b/>
          <w:sz w:val="28"/>
          <w:szCs w:val="28"/>
        </w:rPr>
        <w:t>Найди по описанию</w:t>
      </w:r>
      <w:r w:rsidRPr="005A23C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12FC0" w:rsidRPr="005A23CD" w:rsidRDefault="00F414AF" w:rsidP="00537217">
      <w:pPr>
        <w:jc w:val="both"/>
        <w:rPr>
          <w:rFonts w:ascii="Times New Roman" w:hAnsi="Times New Roman" w:cs="Times New Roman"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Цель:</w:t>
      </w:r>
      <w:r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537217" w:rsidRPr="005A23CD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5A23CD">
        <w:rPr>
          <w:rFonts w:ascii="Times New Roman" w:hAnsi="Times New Roman" w:cs="Times New Roman"/>
          <w:sz w:val="28"/>
          <w:szCs w:val="28"/>
        </w:rPr>
        <w:t xml:space="preserve"> </w:t>
      </w:r>
      <w:r w:rsidR="00537217" w:rsidRPr="005A23C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A23CD">
        <w:rPr>
          <w:rFonts w:ascii="Times New Roman" w:hAnsi="Times New Roman" w:cs="Times New Roman"/>
          <w:sz w:val="28"/>
          <w:szCs w:val="28"/>
        </w:rPr>
        <w:t>находить предметы кукольной одежды</w:t>
      </w:r>
      <w:r w:rsidR="00537217" w:rsidRPr="005A23CD">
        <w:rPr>
          <w:rFonts w:ascii="Times New Roman" w:hAnsi="Times New Roman" w:cs="Times New Roman"/>
          <w:sz w:val="28"/>
          <w:szCs w:val="28"/>
        </w:rPr>
        <w:t xml:space="preserve"> по словесному описанию взросло</w:t>
      </w:r>
      <w:r w:rsidR="00537217" w:rsidRPr="005A23CD">
        <w:rPr>
          <w:rFonts w:ascii="Times New Roman" w:hAnsi="Times New Roman" w:cs="Times New Roman"/>
          <w:sz w:val="28"/>
          <w:szCs w:val="28"/>
        </w:rPr>
        <w:softHyphen/>
        <w:t xml:space="preserve">го; </w:t>
      </w:r>
    </w:p>
    <w:p w:rsidR="00412FC0" w:rsidRPr="005A23CD" w:rsidRDefault="00F414AF" w:rsidP="005372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C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537217" w:rsidRPr="005A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217" w:rsidRPr="005A23CD">
        <w:rPr>
          <w:rFonts w:ascii="Times New Roman" w:hAnsi="Times New Roman" w:cs="Times New Roman"/>
          <w:sz w:val="28"/>
          <w:szCs w:val="28"/>
        </w:rPr>
        <w:t>Картинки с изображением предметов одежды и обуви разного цвета по сезону (ботинки, пальто, шапка, шарф, штаны, кофта и т. п.)</w:t>
      </w:r>
    </w:p>
    <w:p w:rsidR="00F414AF" w:rsidRPr="005A23CD" w:rsidRDefault="00F414AF" w:rsidP="00C71876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23CD">
        <w:rPr>
          <w:b/>
          <w:sz w:val="28"/>
          <w:szCs w:val="28"/>
        </w:rPr>
        <w:t>Ход:</w:t>
      </w:r>
      <w:r w:rsidRPr="005A23CD">
        <w:rPr>
          <w:sz w:val="28"/>
          <w:szCs w:val="28"/>
        </w:rPr>
        <w:t xml:space="preserve"> Воспитатель показывает детям</w:t>
      </w:r>
      <w:r w:rsidR="00191FB0" w:rsidRPr="005A23CD">
        <w:rPr>
          <w:sz w:val="28"/>
          <w:szCs w:val="28"/>
        </w:rPr>
        <w:t xml:space="preserve"> картинки, называет изображенные предметы</w:t>
      </w:r>
      <w:r w:rsidRPr="005A23CD">
        <w:rPr>
          <w:sz w:val="28"/>
          <w:szCs w:val="28"/>
        </w:rPr>
        <w:t xml:space="preserve">, обращает внимание на цвет </w:t>
      </w:r>
      <w:r w:rsidRPr="005A23CD">
        <w:rPr>
          <w:sz w:val="28"/>
          <w:szCs w:val="28"/>
        </w:rPr>
        <w:lastRenderedPageBreak/>
        <w:t>одежды (обуви), наличие карманов, пуговиц, объясняет их назначение.</w:t>
      </w:r>
    </w:p>
    <w:p w:rsidR="00F414AF" w:rsidRPr="005A23CD" w:rsidRDefault="00F414AF" w:rsidP="00C71876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A23CD">
        <w:rPr>
          <w:sz w:val="28"/>
          <w:szCs w:val="28"/>
        </w:rPr>
        <w:t>Затем раскладывает картинки на столе перед</w:t>
      </w:r>
      <w:r w:rsidR="00191FB0" w:rsidRPr="005A23CD">
        <w:rPr>
          <w:sz w:val="28"/>
          <w:szCs w:val="28"/>
        </w:rPr>
        <w:t xml:space="preserve"> детьми и просит их найти тот ил</w:t>
      </w:r>
      <w:r w:rsidRPr="005A23CD">
        <w:rPr>
          <w:sz w:val="28"/>
          <w:szCs w:val="28"/>
        </w:rPr>
        <w:t>и иной пред</w:t>
      </w:r>
      <w:r w:rsidRPr="005A23CD">
        <w:rPr>
          <w:sz w:val="28"/>
          <w:szCs w:val="28"/>
        </w:rPr>
        <w:softHyphen/>
        <w:t>мет одежды (обуви) по описанию: «</w:t>
      </w:r>
      <w:r w:rsidRPr="005A23CD">
        <w:rPr>
          <w:b/>
          <w:sz w:val="28"/>
          <w:szCs w:val="28"/>
        </w:rPr>
        <w:t>Покажите, где теплые, длинные, с карманами, синего цве</w:t>
      </w:r>
      <w:r w:rsidRPr="005A23CD">
        <w:rPr>
          <w:b/>
          <w:sz w:val="28"/>
          <w:szCs w:val="28"/>
        </w:rPr>
        <w:softHyphen/>
        <w:t>та... (что?)</w:t>
      </w:r>
      <w:r w:rsidRPr="005A23CD">
        <w:rPr>
          <w:sz w:val="28"/>
          <w:szCs w:val="28"/>
        </w:rPr>
        <w:t xml:space="preserve">» Дети находят картинку, называют, что это, еще раз описывают предмет вместе с педагогом. Если дети затрудняются, то воспитатель после описания сам находит нужную </w:t>
      </w:r>
      <w:r w:rsidR="00191FB0" w:rsidRPr="005A23CD">
        <w:rPr>
          <w:sz w:val="28"/>
          <w:szCs w:val="28"/>
        </w:rPr>
        <w:t>кар</w:t>
      </w:r>
      <w:r w:rsidR="00191FB0" w:rsidRPr="005A23CD">
        <w:rPr>
          <w:sz w:val="28"/>
          <w:szCs w:val="28"/>
        </w:rPr>
        <w:softHyphen/>
        <w:t>тинку, еще раз описывает пре</w:t>
      </w:r>
      <w:r w:rsidRPr="005A23CD">
        <w:rPr>
          <w:sz w:val="28"/>
          <w:szCs w:val="28"/>
        </w:rPr>
        <w:t xml:space="preserve">дмет, изображенный на ней. </w:t>
      </w:r>
    </w:p>
    <w:p w:rsidR="00F414AF" w:rsidRPr="005A23CD" w:rsidRDefault="00F414AF" w:rsidP="00537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876" w:rsidRDefault="00C71876" w:rsidP="00537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4AF" w:rsidRDefault="00F414AF">
      <w:pPr>
        <w:rPr>
          <w:rFonts w:ascii="Times New Roman" w:hAnsi="Times New Roman" w:cs="Times New Roman"/>
          <w:sz w:val="28"/>
          <w:szCs w:val="28"/>
        </w:rPr>
      </w:pPr>
    </w:p>
    <w:sectPr w:rsidR="00F414AF" w:rsidSect="0045628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ABE"/>
    <w:multiLevelType w:val="hybridMultilevel"/>
    <w:tmpl w:val="AABEAC68"/>
    <w:lvl w:ilvl="0" w:tplc="97063CA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B7634D"/>
    <w:multiLevelType w:val="hybridMultilevel"/>
    <w:tmpl w:val="47B6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72953"/>
    <w:multiLevelType w:val="multilevel"/>
    <w:tmpl w:val="45149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600B41F6"/>
    <w:multiLevelType w:val="hybridMultilevel"/>
    <w:tmpl w:val="4DD67304"/>
    <w:lvl w:ilvl="0" w:tplc="97063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247"/>
    <w:rsid w:val="00014E7D"/>
    <w:rsid w:val="00027B49"/>
    <w:rsid w:val="000A39D9"/>
    <w:rsid w:val="000B3A3D"/>
    <w:rsid w:val="000C3F03"/>
    <w:rsid w:val="000D5BD6"/>
    <w:rsid w:val="000F6C0F"/>
    <w:rsid w:val="000F7C79"/>
    <w:rsid w:val="00114F5F"/>
    <w:rsid w:val="00125088"/>
    <w:rsid w:val="00135529"/>
    <w:rsid w:val="00151403"/>
    <w:rsid w:val="00191FB0"/>
    <w:rsid w:val="001D623C"/>
    <w:rsid w:val="001D78E3"/>
    <w:rsid w:val="002068B7"/>
    <w:rsid w:val="00214CCE"/>
    <w:rsid w:val="00226C08"/>
    <w:rsid w:val="0026453F"/>
    <w:rsid w:val="002710BF"/>
    <w:rsid w:val="00272DBD"/>
    <w:rsid w:val="00291BC3"/>
    <w:rsid w:val="002B1D51"/>
    <w:rsid w:val="002B5556"/>
    <w:rsid w:val="002F4015"/>
    <w:rsid w:val="002F402D"/>
    <w:rsid w:val="00322FAA"/>
    <w:rsid w:val="0037794E"/>
    <w:rsid w:val="003D766B"/>
    <w:rsid w:val="00412FC0"/>
    <w:rsid w:val="004248A5"/>
    <w:rsid w:val="00446247"/>
    <w:rsid w:val="00456287"/>
    <w:rsid w:val="004D3FFE"/>
    <w:rsid w:val="00537217"/>
    <w:rsid w:val="005516AB"/>
    <w:rsid w:val="005776E8"/>
    <w:rsid w:val="005A23CD"/>
    <w:rsid w:val="005F7E28"/>
    <w:rsid w:val="00611734"/>
    <w:rsid w:val="006A70A7"/>
    <w:rsid w:val="006B00E4"/>
    <w:rsid w:val="006D0790"/>
    <w:rsid w:val="00746451"/>
    <w:rsid w:val="00756AD0"/>
    <w:rsid w:val="00761268"/>
    <w:rsid w:val="00772CD1"/>
    <w:rsid w:val="007B6933"/>
    <w:rsid w:val="0081251E"/>
    <w:rsid w:val="008352D6"/>
    <w:rsid w:val="00847213"/>
    <w:rsid w:val="008B1106"/>
    <w:rsid w:val="008C7819"/>
    <w:rsid w:val="008E7CF0"/>
    <w:rsid w:val="008F3F4A"/>
    <w:rsid w:val="009020F4"/>
    <w:rsid w:val="00904C4F"/>
    <w:rsid w:val="00920986"/>
    <w:rsid w:val="009A1BFE"/>
    <w:rsid w:val="009A63B8"/>
    <w:rsid w:val="009B63EA"/>
    <w:rsid w:val="009E1779"/>
    <w:rsid w:val="00A335C3"/>
    <w:rsid w:val="00A41788"/>
    <w:rsid w:val="00A51F52"/>
    <w:rsid w:val="00A6297C"/>
    <w:rsid w:val="00AC47B9"/>
    <w:rsid w:val="00B119D1"/>
    <w:rsid w:val="00B14D35"/>
    <w:rsid w:val="00B22F4F"/>
    <w:rsid w:val="00B72A49"/>
    <w:rsid w:val="00B75FED"/>
    <w:rsid w:val="00B87520"/>
    <w:rsid w:val="00BC57BF"/>
    <w:rsid w:val="00BF4CD0"/>
    <w:rsid w:val="00C22998"/>
    <w:rsid w:val="00C36630"/>
    <w:rsid w:val="00C409ED"/>
    <w:rsid w:val="00C71876"/>
    <w:rsid w:val="00C7299A"/>
    <w:rsid w:val="00C96ECE"/>
    <w:rsid w:val="00CE61A8"/>
    <w:rsid w:val="00CE7B31"/>
    <w:rsid w:val="00D4461B"/>
    <w:rsid w:val="00D566B9"/>
    <w:rsid w:val="00D7745B"/>
    <w:rsid w:val="00D905BD"/>
    <w:rsid w:val="00DC13CF"/>
    <w:rsid w:val="00DF01A3"/>
    <w:rsid w:val="00E37281"/>
    <w:rsid w:val="00E52544"/>
    <w:rsid w:val="00E52A17"/>
    <w:rsid w:val="00E56D89"/>
    <w:rsid w:val="00EA0F3B"/>
    <w:rsid w:val="00EA66EF"/>
    <w:rsid w:val="00EA7833"/>
    <w:rsid w:val="00EB685A"/>
    <w:rsid w:val="00EC5BC3"/>
    <w:rsid w:val="00ED1C85"/>
    <w:rsid w:val="00ED77E7"/>
    <w:rsid w:val="00EF1DA7"/>
    <w:rsid w:val="00F414AF"/>
    <w:rsid w:val="00F53BFF"/>
    <w:rsid w:val="00FA72F0"/>
    <w:rsid w:val="00FB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33FB"/>
  <w15:docId w15:val="{78F5E668-06E2-424A-A394-B3E0B7BF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47213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414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4AF"/>
    <w:pPr>
      <w:shd w:val="clear" w:color="auto" w:fill="FFFFFF"/>
      <w:spacing w:after="0" w:line="288" w:lineRule="exact"/>
      <w:ind w:hanging="31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84"/>
    <w:rsid w:val="00EA0F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EA0F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EA0F3B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paragraph" w:customStyle="1" w:styleId="84">
    <w:name w:val="Основной текст84"/>
    <w:basedOn w:val="a"/>
    <w:link w:val="a3"/>
    <w:rsid w:val="00EA0F3B"/>
    <w:pPr>
      <w:shd w:val="clear" w:color="auto" w:fill="FFFFFF"/>
      <w:spacing w:after="0" w:line="288" w:lineRule="exact"/>
      <w:ind w:hanging="31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EA0F3B"/>
    <w:pPr>
      <w:shd w:val="clear" w:color="auto" w:fill="FFFFFF"/>
      <w:spacing w:before="240" w:after="360" w:line="0" w:lineRule="atLeast"/>
      <w:ind w:hanging="82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EA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3B47-9DFD-4D96-AAA6-88B5A37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 Kyzlasov</cp:lastModifiedBy>
  <cp:revision>32</cp:revision>
  <dcterms:created xsi:type="dcterms:W3CDTF">2014-04-21T14:44:00Z</dcterms:created>
  <dcterms:modified xsi:type="dcterms:W3CDTF">2022-10-17T02:27:00Z</dcterms:modified>
</cp:coreProperties>
</file>